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D4" w:rsidRPr="003A5B5E" w:rsidRDefault="007312D4" w:rsidP="007312D4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7312D4" w:rsidRPr="003A5B5E" w:rsidRDefault="007312D4" w:rsidP="007312D4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7312D4" w:rsidRPr="00EF0646" w:rsidTr="00B67E59">
        <w:trPr>
          <w:trHeight w:val="452"/>
        </w:trPr>
        <w:tc>
          <w:tcPr>
            <w:tcW w:w="1317" w:type="dxa"/>
          </w:tcPr>
          <w:p w:rsidR="007312D4" w:rsidRPr="00EF0646" w:rsidRDefault="007312D4" w:rsidP="00B67E59">
            <w:pP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7312D4" w:rsidRPr="00EF0646" w:rsidRDefault="007312D4" w:rsidP="006E76AF">
            <w:pP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/>
                <w:sz w:val="22"/>
              </w:rPr>
              <w:t xml:space="preserve">  </w:t>
            </w:r>
            <w:r w:rsidR="006E76AF">
              <w:rPr>
                <w:rFonts w:ascii="微軟正黑體" w:eastAsia="微軟正黑體" w:hAnsi="微軟正黑體" w:cs="Times New Roman"/>
                <w:sz w:val="22"/>
              </w:rPr>
              <w:t>四</w:t>
            </w:r>
            <w:r>
              <w:rPr>
                <w:rFonts w:ascii="微軟正黑體" w:eastAsia="微軟正黑體" w:hAnsi="微軟正黑體" w:cs="Times New Roman"/>
                <w:sz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</w:rPr>
              <w:t>年</w:t>
            </w:r>
            <w:r w:rsidR="006E76AF">
              <w:rPr>
                <w:rFonts w:ascii="微軟正黑體" w:eastAsia="微軟正黑體" w:hAnsi="微軟正黑體" w:cs="Times New Roman"/>
                <w:sz w:val="22"/>
              </w:rPr>
              <w:t xml:space="preserve"> 三</w:t>
            </w:r>
            <w:r>
              <w:rPr>
                <w:rFonts w:ascii="微軟正黑體" w:eastAsia="微軟正黑體" w:hAnsi="微軟正黑體" w:cs="Times New Roman"/>
                <w:sz w:val="22"/>
              </w:rPr>
              <w:t xml:space="preserve">  </w:t>
            </w:r>
            <w:r w:rsidRPr="00EF0646">
              <w:rPr>
                <w:rFonts w:ascii="微軟正黑體" w:eastAsia="微軟正黑體" w:hAnsi="微軟正黑體" w:cs="Times New Roman"/>
                <w:sz w:val="22"/>
              </w:rPr>
              <w:t>班</w:t>
            </w:r>
          </w:p>
        </w:tc>
        <w:tc>
          <w:tcPr>
            <w:tcW w:w="1418" w:type="dxa"/>
          </w:tcPr>
          <w:p w:rsidR="007312D4" w:rsidRPr="00EF0646" w:rsidRDefault="007312D4" w:rsidP="00B67E59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7312D4" w:rsidRPr="00EF0646" w:rsidRDefault="006E76AF" w:rsidP="006E76AF">
            <w:pP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112</w:t>
            </w:r>
            <w:r w:rsidR="007312D4" w:rsidRPr="00EF0646">
              <w:rPr>
                <w:rFonts w:ascii="微軟正黑體" w:eastAsia="微軟正黑體" w:hAnsi="微軟正黑體" w:cs="Times New Roman"/>
                <w:sz w:val="22"/>
              </w:rPr>
              <w:t xml:space="preserve"> 年</w:t>
            </w:r>
            <w:r w:rsidR="007312D4">
              <w:rPr>
                <w:rFonts w:ascii="微軟正黑體" w:eastAsia="微軟正黑體" w:hAnsi="微軟正黑體" w:cs="Times New Roman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6</w:t>
            </w:r>
            <w:r w:rsidR="007312D4" w:rsidRPr="00EF0646">
              <w:rPr>
                <w:rFonts w:ascii="微軟正黑體" w:eastAsia="微軟正黑體" w:hAnsi="微軟正黑體" w:cs="Times New Roman"/>
                <w:sz w:val="22"/>
              </w:rPr>
              <w:t xml:space="preserve"> 月 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30</w:t>
            </w:r>
            <w:r w:rsidR="007312D4" w:rsidRPr="00EF0646">
              <w:rPr>
                <w:rFonts w:ascii="微軟正黑體" w:eastAsia="微軟正黑體" w:hAnsi="微軟正黑體" w:cs="Times New Roman"/>
                <w:sz w:val="22"/>
              </w:rPr>
              <w:t>日</w:t>
            </w:r>
            <w:r w:rsidR="007312D4">
              <w:rPr>
                <w:rFonts w:ascii="微軟正黑體" w:eastAsia="微軟正黑體" w:hAnsi="微軟正黑體" w:cs="Times New Roman"/>
                <w:sz w:val="22"/>
              </w:rPr>
              <w:t xml:space="preserve">  </w:t>
            </w:r>
            <w:r w:rsidR="007312D4" w:rsidRPr="00EF0646">
              <w:rPr>
                <w:rFonts w:ascii="微軟正黑體" w:eastAsia="微軟正黑體" w:hAnsi="微軟正黑體" w:cs="Times New Roman"/>
                <w:sz w:val="22"/>
              </w:rPr>
              <w:t xml:space="preserve">第 </w:t>
            </w:r>
            <w:r>
              <w:rPr>
                <w:rFonts w:ascii="微軟正黑體" w:eastAsia="微軟正黑體" w:hAnsi="微軟正黑體" w:cs="Times New Roman"/>
                <w:sz w:val="22"/>
              </w:rPr>
              <w:t>二</w:t>
            </w:r>
            <w:r w:rsidR="007312D4" w:rsidRPr="00EF0646">
              <w:rPr>
                <w:rFonts w:ascii="微軟正黑體" w:eastAsia="微軟正黑體" w:hAnsi="微軟正黑體" w:cs="Times New Roman"/>
                <w:sz w:val="22"/>
              </w:rPr>
              <w:t xml:space="preserve"> 節</w:t>
            </w:r>
          </w:p>
        </w:tc>
      </w:tr>
      <w:tr w:rsidR="007312D4" w:rsidRPr="00EF0646" w:rsidTr="00B67E59">
        <w:trPr>
          <w:trHeight w:val="416"/>
        </w:trPr>
        <w:tc>
          <w:tcPr>
            <w:tcW w:w="1317" w:type="dxa"/>
          </w:tcPr>
          <w:p w:rsidR="007312D4" w:rsidRPr="00EF0646" w:rsidRDefault="007312D4" w:rsidP="00B67E59">
            <w:pP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7312D4" w:rsidRPr="00EF0646" w:rsidRDefault="006E76AF" w:rsidP="00B67E59">
            <w:pP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/>
                <w:sz w:val="22"/>
              </w:rPr>
              <w:t xml:space="preserve">      數學</w:t>
            </w:r>
          </w:p>
        </w:tc>
        <w:tc>
          <w:tcPr>
            <w:tcW w:w="1766" w:type="dxa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6E76AF" w:rsidRDefault="006E76AF" w:rsidP="00B67E59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0839D0">
              <w:rPr>
                <w:rFonts w:ascii="標楷體" w:eastAsia="標楷體" w:hAnsi="標楷體"/>
                <w:color w:val="000000"/>
                <w:lang w:eastAsia="zh-HK"/>
              </w:rPr>
              <w:t>星球的運行、</w:t>
            </w:r>
          </w:p>
          <w:p w:rsidR="007312D4" w:rsidRPr="00EF0646" w:rsidRDefault="006E76AF" w:rsidP="00B67E59">
            <w:pP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  <w:r w:rsidRPr="000839D0">
              <w:rPr>
                <w:rFonts w:ascii="標楷體" w:eastAsia="標楷體" w:hAnsi="標楷體"/>
                <w:color w:val="000000"/>
                <w:lang w:eastAsia="zh-HK"/>
              </w:rPr>
              <w:t>規律圖案的美</w:t>
            </w:r>
          </w:p>
        </w:tc>
      </w:tr>
      <w:tr w:rsidR="007312D4" w:rsidRPr="00EF0646" w:rsidTr="00B67E59">
        <w:trPr>
          <w:trHeight w:val="452"/>
        </w:trPr>
        <w:tc>
          <w:tcPr>
            <w:tcW w:w="1317" w:type="dxa"/>
          </w:tcPr>
          <w:p w:rsidR="007312D4" w:rsidRPr="00EF0646" w:rsidRDefault="007312D4" w:rsidP="00B67E59">
            <w:pP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7312D4" w:rsidRPr="00EF0646" w:rsidRDefault="007312D4" w:rsidP="00B67E59">
            <w:pP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 xml:space="preserve">     </w:t>
            </w:r>
            <w:r w:rsidR="006E76AF">
              <w:rPr>
                <w:rFonts w:ascii="微軟正黑體" w:eastAsia="微軟正黑體" w:hAnsi="微軟正黑體" w:cs="Times New Roman"/>
                <w:sz w:val="22"/>
              </w:rPr>
              <w:t>林志彥</w:t>
            </w:r>
          </w:p>
        </w:tc>
        <w:tc>
          <w:tcPr>
            <w:tcW w:w="1766" w:type="dxa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7312D4" w:rsidRPr="00EF0646" w:rsidRDefault="006E76AF" w:rsidP="00B67E59">
            <w:pP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/>
                <w:sz w:val="22"/>
              </w:rPr>
              <w:t>陳明謙</w:t>
            </w:r>
          </w:p>
        </w:tc>
      </w:tr>
      <w:tr w:rsidR="007312D4" w:rsidRPr="00EF0646" w:rsidTr="00B67E59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優</w:t>
            </w:r>
          </w:p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普</w:t>
            </w:r>
          </w:p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未呈現</w:t>
            </w:r>
          </w:p>
        </w:tc>
      </w:tr>
      <w:tr w:rsidR="007312D4" w:rsidRPr="00EF0646" w:rsidTr="00B67E59">
        <w:trPr>
          <w:trHeight w:val="335"/>
        </w:trPr>
        <w:tc>
          <w:tcPr>
            <w:tcW w:w="1317" w:type="dxa"/>
            <w:vMerge w:val="restart"/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教師</w:t>
            </w:r>
          </w:p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7312D4" w:rsidRPr="00DF3A35" w:rsidRDefault="007312D4" w:rsidP="00B67E5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6E76AF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6E76AF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6E76AF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6E76AF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6E76AF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7312D4" w:rsidRPr="00DF3A35" w:rsidRDefault="007312D4" w:rsidP="00B67E5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6E76AF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D5733B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6E76AF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D5733B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2-3 教學活動融入</w:t>
            </w:r>
            <w:r w:rsidRPr="007312D4">
              <w:rPr>
                <w:rFonts w:ascii="微軟正黑體" w:eastAsia="微軟正黑體" w:hAnsi="微軟正黑體" w:cs="Times New Roman"/>
                <w:b/>
                <w:sz w:val="22"/>
              </w:rPr>
              <w:t>學習策略</w:t>
            </w:r>
            <w:r w:rsidRPr="00EF0646">
              <w:rPr>
                <w:rFonts w:ascii="微軟正黑體" w:eastAsia="微軟正黑體" w:hAnsi="微軟正黑體" w:cs="Times New Roman"/>
                <w:sz w:val="22"/>
              </w:rPr>
              <w:t>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6E76AF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D5733B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6E76AF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D5733B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6E76AF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D5733B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6E76AF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D5733B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2-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7</w:t>
            </w:r>
            <w:r w:rsidRPr="00EF0646">
              <w:rPr>
                <w:rFonts w:ascii="微軟正黑體" w:eastAsia="微軟正黑體" w:hAnsi="微軟正黑體" w:cs="Times New Roman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同(異)質性分組或差異化教學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6E76AF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7312D4" w:rsidRPr="00DF3A35" w:rsidRDefault="007312D4" w:rsidP="00B67E5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6E76AF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6E76AF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6E76AF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312D4" w:rsidRPr="00DF3A35" w:rsidRDefault="007312D4" w:rsidP="00B67E5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6E76AF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1047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6E76AF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335"/>
        </w:trPr>
        <w:tc>
          <w:tcPr>
            <w:tcW w:w="1317" w:type="dxa"/>
            <w:vMerge w:val="restart"/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班級</w:t>
            </w:r>
          </w:p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7312D4" w:rsidRPr="00DF3A35" w:rsidRDefault="007312D4" w:rsidP="00B67E5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6E76AF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6E76AF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75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6E76AF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7312D4" w:rsidRPr="00DF3A35" w:rsidRDefault="007312D4" w:rsidP="00B67E5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6E76AF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6E76AF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468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6E76AF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D50304">
              <w:rPr>
                <w:rFonts w:ascii="Cambria Math" w:hAnsi="Cambria Math" w:cs="Cambria Math"/>
                <w:szCs w:val="24"/>
              </w:rPr>
              <w:t>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</w:tbl>
    <w:p w:rsidR="007312D4" w:rsidRPr="00EF0646" w:rsidRDefault="007312D4" w:rsidP="007312D4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444A28" w:rsidRPr="006E76AF" w:rsidRDefault="006E76AF" w:rsidP="007312D4">
      <w:r>
        <w:rPr>
          <w:rFonts w:ascii="微軟正黑體" w:eastAsia="微軟正黑體" w:hAnsi="微軟正黑體" w:cs="Times New Roman"/>
          <w:b/>
          <w:szCs w:val="24"/>
        </w:rPr>
        <w:t>授課教師簽名</w:t>
      </w:r>
      <w:r w:rsidR="007312D4" w:rsidRPr="000727AB">
        <w:rPr>
          <w:rFonts w:ascii="微軟正黑體" w:eastAsia="微軟正黑體" w:hAnsi="微軟正黑體" w:cs="Times New Roman"/>
          <w:b/>
          <w:szCs w:val="24"/>
        </w:rPr>
        <w:t xml:space="preserve"> </w:t>
      </w:r>
      <w:r w:rsidRPr="006E76AF">
        <w:rPr>
          <w:rFonts w:ascii="微軟正黑體" w:eastAsia="微軟正黑體" w:hAnsi="微軟正黑體" w:cs="Times New Roman"/>
          <w:b/>
          <w:szCs w:val="24"/>
        </w:rPr>
        <w:drawing>
          <wp:inline distT="0" distB="0" distL="0" distR="0" wp14:anchorId="56EC2D23" wp14:editId="3D8C7886">
            <wp:extent cx="1885950" cy="5419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54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2D4" w:rsidRPr="000727AB">
        <w:rPr>
          <w:rFonts w:ascii="微軟正黑體" w:eastAsia="微軟正黑體" w:hAnsi="微軟正黑體" w:cs="Times New Roman"/>
          <w:b/>
          <w:szCs w:val="24"/>
        </w:rPr>
        <w:t xml:space="preserve">      觀課教師簽名</w:t>
      </w:r>
      <w:r w:rsidRPr="006E76AF">
        <w:rPr>
          <w:rFonts w:ascii="微軟正黑體" w:eastAsia="微軟正黑體" w:hAnsi="微軟正黑體" w:cs="Times New Roman"/>
          <w:b/>
          <w:szCs w:val="24"/>
        </w:rPr>
        <w:drawing>
          <wp:inline distT="0" distB="0" distL="0" distR="0" wp14:anchorId="08D78428" wp14:editId="41B7A359">
            <wp:extent cx="2044700" cy="631643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2037" cy="63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A28" w:rsidRPr="006E76AF" w:rsidSect="008412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95"/>
    <w:rsid w:val="00444A28"/>
    <w:rsid w:val="006E76AF"/>
    <w:rsid w:val="007312D4"/>
    <w:rsid w:val="00837D4E"/>
    <w:rsid w:val="00841295"/>
    <w:rsid w:val="00AC1D48"/>
    <w:rsid w:val="00CC137C"/>
    <w:rsid w:val="00E6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76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76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Chen</dc:creator>
  <cp:lastModifiedBy>johnny0114</cp:lastModifiedBy>
  <cp:revision>2</cp:revision>
  <dcterms:created xsi:type="dcterms:W3CDTF">2023-06-24T07:52:00Z</dcterms:created>
  <dcterms:modified xsi:type="dcterms:W3CDTF">2023-06-24T07:52:00Z</dcterms:modified>
</cp:coreProperties>
</file>