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7759" w14:textId="76E293F5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>(</w:t>
      </w:r>
      <w:r w:rsidR="0083340F">
        <w:rPr>
          <w:rFonts w:ascii="標楷體" w:hAnsi="標楷體" w:hint="eastAsia"/>
          <w:b/>
          <w:bCs/>
          <w:sz w:val="28"/>
        </w:rPr>
        <w:t>藝術與人文-表演</w:t>
      </w:r>
      <w:r>
        <w:rPr>
          <w:rFonts w:ascii="標楷體" w:hAnsi="標楷體" w:hint="eastAsia"/>
          <w:b/>
          <w:bCs/>
          <w:sz w:val="28"/>
        </w:rPr>
        <w:t>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99A85D8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A4935" wp14:editId="63E76AC4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E727F" w14:textId="00C23425" w:rsidR="00E00B1B" w:rsidRDefault="0032403D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表演創意大爆發</w:t>
                            </w:r>
                          </w:p>
                          <w:p w14:paraId="151B5F16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  <w:p w14:paraId="561B86AA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4935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14:paraId="721E727F" w14:textId="00C23425" w:rsidR="00E00B1B" w:rsidRDefault="0032403D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表演創意大爆發</w:t>
                      </w:r>
                    </w:p>
                    <w:p w14:paraId="151B5F16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  <w:p w14:paraId="561B86AA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7CC5A" wp14:editId="206768CC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BEF9" w14:textId="097DA2A1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C349BA">
                              <w:rPr>
                                <w:rFonts w:ascii="標楷體" w:hAnsi="標楷體" w:cs="標楷體" w:hint="eastAsia"/>
                              </w:rPr>
                              <w:t>正確的態度欣賞展演內容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CC5A" id="Rectangle 355" o:spid="_x0000_s1027" style="position:absolute;margin-left:356.55pt;margin-top:18pt;width:140.5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" strokeweight=".5pt">
                <v:textbox>
                  <w:txbxContent>
                    <w:p w14:paraId="0FAFBEF9" w14:textId="097DA2A1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C349BA">
                        <w:rPr>
                          <w:rFonts w:ascii="標楷體" w:hAnsi="標楷體" w:cs="標楷體" w:hint="eastAsia"/>
                        </w:rPr>
                        <w:t>正確的態度欣賞展演內容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C1441" wp14:editId="4811D9A7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1734" w14:textId="6C0A92DA" w:rsidR="00E00B1B" w:rsidRDefault="00E00B1B" w:rsidP="00E00B1B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C349BA">
                              <w:rPr>
                                <w:rFonts w:ascii="標楷體" w:hAnsi="標楷體" w:cs="標楷體" w:hint="eastAsia"/>
                              </w:rPr>
                              <w:t>和同學合作完成自創故事的演出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1441" id="Rectangle 354" o:spid="_x0000_s1028" style="position:absolute;margin-left:200.1pt;margin-top:18pt;width:147.8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BmLQIAAFEEAAAOAAAAZHJzL2Uyb0RvYy54bWysVNuO0zAQfUfiHyy/0yTd3oi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" strokeweight=".5pt">
                <v:textbox>
                  <w:txbxContent>
                    <w:p w14:paraId="3C7A1734" w14:textId="6C0A92DA" w:rsidR="00E00B1B" w:rsidRDefault="00E00B1B" w:rsidP="00E00B1B">
                      <w:pPr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C349BA">
                        <w:rPr>
                          <w:rFonts w:ascii="標楷體" w:hAnsi="標楷體" w:cs="標楷體" w:hint="eastAsia"/>
                        </w:rPr>
                        <w:t>和同學合作完成自創故事的演出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7C5EA" wp14:editId="43D09193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9ED1" w14:textId="50E5FC61" w:rsidR="00E00B1B" w:rsidRDefault="00E00B1B" w:rsidP="00AB305C">
                            <w:pPr>
                              <w:snapToGrid w:val="0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="00C349BA">
                              <w:rPr>
                                <w:rFonts w:ascii="標楷體" w:hAnsi="標楷體" w:cs="標楷體" w:hint="eastAsia"/>
                              </w:rPr>
                              <w:t>透過關鍵字詞的聯想，表現創作的想像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7C5EA" id="Rectangle 353" o:spid="_x0000_s1029" style="position:absolute;margin-left:66pt;margin-top:18pt;width:124.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" strokeweight=".5pt">
                <v:textbox>
                  <w:txbxContent>
                    <w:p w14:paraId="46B29ED1" w14:textId="50E5FC61" w:rsidR="00E00B1B" w:rsidRDefault="00E00B1B" w:rsidP="00AB305C">
                      <w:pPr>
                        <w:snapToGrid w:val="0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</w:t>
                      </w:r>
                      <w:r w:rsidR="00C349BA">
                        <w:rPr>
                          <w:rFonts w:ascii="標楷體" w:hAnsi="標楷體" w:cs="標楷體" w:hint="eastAsia"/>
                        </w:rPr>
                        <w:t>透過關鍵字詞的聯想，表現創作的想像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6DA013" wp14:editId="0FA2D36B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C9E4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5CF16F7F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247E031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489B4A" wp14:editId="297A1FE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6A22876E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3CFD5E99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7FEE6F10" w:rsidR="00E00B1B" w:rsidRDefault="0032403D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C4D8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lJLQIAAFE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" strokeweight=".5pt">
                <v:textbox>
                  <w:txbxContent>
                    <w:p w14:paraId="3440C643" w14:textId="7FEE6F10" w:rsidR="00E00B1B" w:rsidRDefault="0032403D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49B27687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DC09" wp14:editId="576037E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C09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PK/Q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14DBC0A" wp14:editId="3E338FAB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26DDC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1B6A43" wp14:editId="45C86FB2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7E80B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PIp9nP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571D3F6" wp14:editId="6ADD451A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F2A49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B0F440" wp14:editId="3097143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E99CB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EE6695" wp14:editId="0AE2203F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3D38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1BFEAF0D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0087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14:paraId="43B32268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E3C6C" wp14:editId="16DE0770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387475" cy="789214"/>
                <wp:effectExtent l="0" t="0" r="2222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B6FD4" w14:textId="1109C9B8" w:rsidR="00F31F34" w:rsidRDefault="00F31F34" w:rsidP="00F31F34"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>開麥啦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E3C6C" id="Rectangle 362" o:spid="_x0000_s1033" style="position:absolute;margin-left:387pt;margin-top:9pt;width:109.2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" strokeweight=".5pt">
                <v:textbox>
                  <w:txbxContent>
                    <w:p w14:paraId="685B6FD4" w14:textId="1109C9B8" w:rsidR="00F31F34" w:rsidRDefault="00F31F34" w:rsidP="00F31F34"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>開麥啦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AE638" wp14:editId="3548D08B">
                <wp:simplePos x="0" y="0"/>
                <wp:positionH relativeFrom="column">
                  <wp:posOffset>3543300</wp:posOffset>
                </wp:positionH>
                <wp:positionV relativeFrom="paragraph">
                  <wp:posOffset>114299</wp:posOffset>
                </wp:positionV>
                <wp:extent cx="1289685" cy="805543"/>
                <wp:effectExtent l="0" t="0" r="24765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6AD08" w14:textId="080800EF" w:rsidR="00F31F34" w:rsidRDefault="00F31F34" w:rsidP="00C349BA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劇情大綱設計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E638" id="Rectangle 363" o:spid="_x0000_s1034" style="position:absolute;margin-left:279pt;margin-top:9pt;width:101.55pt;height: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" strokeweight=".5pt">
                <v:textbox>
                  <w:txbxContent>
                    <w:p w14:paraId="20A6AD08" w14:textId="080800EF" w:rsidR="00F31F34" w:rsidRDefault="00F31F34" w:rsidP="00C349BA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劇情大綱設計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8B334" wp14:editId="59CF3AD7">
                <wp:simplePos x="0" y="0"/>
                <wp:positionH relativeFrom="column">
                  <wp:posOffset>2100943</wp:posOffset>
                </wp:positionH>
                <wp:positionV relativeFrom="paragraph">
                  <wp:posOffset>157843</wp:posOffset>
                </wp:positionV>
                <wp:extent cx="1343660" cy="756557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0D7C" w14:textId="3D3F57CA" w:rsidR="00F31F34" w:rsidRDefault="00F31F34" w:rsidP="00C349BA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電影戲劇分鏡認識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B334" id="Rectangle 361" o:spid="_x0000_s1035" style="position:absolute;margin-left:165.45pt;margin-top:12.45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" strokeweight=".5pt">
                <v:textbox>
                  <w:txbxContent>
                    <w:p w14:paraId="49E10D7C" w14:textId="3D3F57CA" w:rsidR="00F31F34" w:rsidRDefault="00F31F34" w:rsidP="00C349BA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電影戲劇分鏡認識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149C" wp14:editId="29F07B11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149C"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ByC0Lf/gIAAFIGAAAOAAAAAAAAAAAAAAAAAC4CAABkcnMvZTJvRG9jLnhtbFBLAQItABQA&#10;BgAIAAAAIQBN7B+m3QAAAAcBAAAPAAAAAAAAAAAAAAAAAFgFAABkcnMvZG93bnJldi54bWxQSwUG&#10;AAAAAAQABADzAAAAYgYAAAAA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DFF37" wp14:editId="1870CB29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229995" cy="772886"/>
                <wp:effectExtent l="0" t="0" r="2730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01D3D" w14:textId="77777777" w:rsidR="00F31F34" w:rsidRDefault="00F31F34" w:rsidP="0032403D">
                            <w:pPr>
                              <w:ind w:firstLineChars="0" w:firstLine="0"/>
                            </w:pPr>
                          </w:p>
                          <w:p w14:paraId="6C9B2F41" w14:textId="2CE53287" w:rsidR="0032403D" w:rsidRDefault="0032403D" w:rsidP="0032403D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九宮格聯想法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FF37" id="Rectangle 364" o:spid="_x0000_s1037" style="position:absolute;margin-left:63pt;margin-top:9pt;width:96.8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" strokeweight=".5pt">
                <v:textbox>
                  <w:txbxContent>
                    <w:p w14:paraId="6FD01D3D" w14:textId="77777777" w:rsidR="00F31F34" w:rsidRDefault="00F31F34" w:rsidP="0032403D">
                      <w:pPr>
                        <w:ind w:firstLineChars="0" w:firstLine="0"/>
                      </w:pPr>
                    </w:p>
                    <w:p w14:paraId="6C9B2F41" w14:textId="2CE53287" w:rsidR="0032403D" w:rsidRDefault="0032403D" w:rsidP="0032403D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九宮格聯想法</w:t>
                      </w:r>
                    </w:p>
                  </w:txbxContent>
                </v:textbox>
              </v:rect>
            </w:pict>
          </mc:Fallback>
        </mc:AlternateContent>
      </w:r>
    </w:p>
    <w:p w14:paraId="4A3BCA1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498B99D3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22B5" w14:textId="62C35FBB" w:rsidR="00E00B1B" w:rsidRDefault="00F31F34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劇情大綱設計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2D4" id="_x0000_s1038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" strokeweight=".5pt">
                <v:textbox>
                  <w:txbxContent>
                    <w:p w14:paraId="697F22B5" w14:textId="62C35FBB" w:rsidR="00E00B1B" w:rsidRDefault="00F31F34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劇情大綱設計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07FB1FB8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3E2440D9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E0797A" w14:textId="5BA49189" w:rsidR="00E00B1B" w:rsidRPr="00C349BA" w:rsidRDefault="00E00B1B" w:rsidP="00C349BA">
                            <w:pPr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C349BA">
                              <w:rPr>
                                <w:rFonts w:hint="eastAsia"/>
                                <w:szCs w:val="24"/>
                              </w:rPr>
                              <w:t>1.</w:t>
                            </w:r>
                            <w:r w:rsidR="00C349BA" w:rsidRPr="00C349BA">
                              <w:rPr>
                                <w:rFonts w:ascii="標楷體" w:hAnsi="標楷體" w:cs="標楷體" w:hint="eastAsia"/>
                                <w:szCs w:val="24"/>
                              </w:rPr>
                              <w:t xml:space="preserve"> </w:t>
                            </w:r>
                            <w:r w:rsidR="00C349BA" w:rsidRPr="00C349BA">
                              <w:rPr>
                                <w:rFonts w:ascii="標楷體" w:hAnsi="標楷體" w:cs="標楷體" w:hint="eastAsia"/>
                                <w:szCs w:val="24"/>
                              </w:rPr>
                              <w:t>透過關鍵字詞的聯想，表現創作的想像</w:t>
                            </w:r>
                          </w:p>
                          <w:p w14:paraId="14B59202" w14:textId="77777777" w:rsidR="00C349BA" w:rsidRDefault="00E00B1B" w:rsidP="00C349BA">
                            <w:pPr>
                              <w:ind w:firstLineChars="0" w:firstLine="0"/>
                              <w:jc w:val="both"/>
                              <w:rPr>
                                <w:rFonts w:ascii="標楷體" w:hAnsi="標楷體" w:cs="標楷體"/>
                                <w:szCs w:val="24"/>
                              </w:rPr>
                            </w:pPr>
                            <w:r w:rsidRPr="00C349BA">
                              <w:rPr>
                                <w:rFonts w:hint="eastAsia"/>
                                <w:szCs w:val="24"/>
                              </w:rPr>
                              <w:t>2.</w:t>
                            </w:r>
                            <w:r w:rsidR="00C349BA" w:rsidRPr="00C349BA">
                              <w:rPr>
                                <w:rFonts w:ascii="標楷體" w:hAnsi="標楷體" w:cs="標楷體" w:hint="eastAsia"/>
                                <w:szCs w:val="24"/>
                              </w:rPr>
                              <w:t xml:space="preserve"> 和同學合作完成自創故事的演出</w:t>
                            </w:r>
                          </w:p>
                          <w:p w14:paraId="4C3DA9F1" w14:textId="1E20D0C9" w:rsidR="00E00B1B" w:rsidRPr="00C349BA" w:rsidRDefault="00E00B1B" w:rsidP="00C349BA">
                            <w:pPr>
                              <w:ind w:firstLineChars="0" w:firstLine="0"/>
                              <w:jc w:val="both"/>
                              <w:rPr>
                                <w:szCs w:val="24"/>
                              </w:rPr>
                            </w:pPr>
                            <w:r w:rsidRPr="00C349BA">
                              <w:rPr>
                                <w:rFonts w:hint="eastAsia"/>
                                <w:szCs w:val="24"/>
                              </w:rPr>
                              <w:t>3.</w:t>
                            </w:r>
                            <w:r w:rsidR="00C349BA" w:rsidRPr="00C349BA">
                              <w:rPr>
                                <w:rFonts w:ascii="標楷體" w:hAnsi="標楷體" w:cs="標楷體" w:hint="eastAsia"/>
                              </w:rPr>
                              <w:t xml:space="preserve"> </w:t>
                            </w:r>
                            <w:r w:rsidR="00C349BA">
                              <w:rPr>
                                <w:rFonts w:ascii="標楷體" w:hAnsi="標楷體" w:cs="標楷體" w:hint="eastAsia"/>
                              </w:rPr>
                              <w:t>正確的態度欣賞展演內容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8918" id="Rectangle 403" o:spid="_x0000_s1039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" strokeweight=".5pt">
                <v:textbox>
                  <w:txbxContent>
                    <w:p w14:paraId="79E0797A" w14:textId="5BA49189" w:rsidR="00E00B1B" w:rsidRPr="00C349BA" w:rsidRDefault="00E00B1B" w:rsidP="00C349BA">
                      <w:pPr>
                        <w:ind w:firstLineChars="0" w:firstLine="0"/>
                        <w:rPr>
                          <w:rFonts w:hint="eastAsia"/>
                          <w:szCs w:val="24"/>
                        </w:rPr>
                      </w:pPr>
                      <w:r w:rsidRPr="00C349BA">
                        <w:rPr>
                          <w:rFonts w:hint="eastAsia"/>
                          <w:szCs w:val="24"/>
                        </w:rPr>
                        <w:t>1.</w:t>
                      </w:r>
                      <w:r w:rsidR="00C349BA" w:rsidRPr="00C349BA">
                        <w:rPr>
                          <w:rFonts w:ascii="標楷體" w:hAnsi="標楷體" w:cs="標楷體" w:hint="eastAsia"/>
                          <w:szCs w:val="24"/>
                        </w:rPr>
                        <w:t xml:space="preserve"> </w:t>
                      </w:r>
                      <w:r w:rsidR="00C349BA" w:rsidRPr="00C349BA">
                        <w:rPr>
                          <w:rFonts w:ascii="標楷體" w:hAnsi="標楷體" w:cs="標楷體" w:hint="eastAsia"/>
                          <w:szCs w:val="24"/>
                        </w:rPr>
                        <w:t>透過關鍵字詞的聯想，表現創作的想像</w:t>
                      </w:r>
                    </w:p>
                    <w:p w14:paraId="14B59202" w14:textId="77777777" w:rsidR="00C349BA" w:rsidRDefault="00E00B1B" w:rsidP="00C349BA">
                      <w:pPr>
                        <w:ind w:firstLineChars="0" w:firstLine="0"/>
                        <w:jc w:val="both"/>
                        <w:rPr>
                          <w:rFonts w:ascii="標楷體" w:hAnsi="標楷體" w:cs="標楷體"/>
                          <w:szCs w:val="24"/>
                        </w:rPr>
                      </w:pPr>
                      <w:r w:rsidRPr="00C349BA">
                        <w:rPr>
                          <w:rFonts w:hint="eastAsia"/>
                          <w:szCs w:val="24"/>
                        </w:rPr>
                        <w:t>2.</w:t>
                      </w:r>
                      <w:r w:rsidR="00C349BA" w:rsidRPr="00C349BA">
                        <w:rPr>
                          <w:rFonts w:ascii="標楷體" w:hAnsi="標楷體" w:cs="標楷體" w:hint="eastAsia"/>
                          <w:szCs w:val="24"/>
                        </w:rPr>
                        <w:t xml:space="preserve"> </w:t>
                      </w:r>
                      <w:r w:rsidR="00C349BA" w:rsidRPr="00C349BA">
                        <w:rPr>
                          <w:rFonts w:ascii="標楷體" w:hAnsi="標楷體" w:cs="標楷體" w:hint="eastAsia"/>
                          <w:szCs w:val="24"/>
                        </w:rPr>
                        <w:t>和同學合作完成自創故事的演出</w:t>
                      </w:r>
                    </w:p>
                    <w:p w14:paraId="4C3DA9F1" w14:textId="1E20D0C9" w:rsidR="00E00B1B" w:rsidRPr="00C349BA" w:rsidRDefault="00E00B1B" w:rsidP="00C349BA">
                      <w:pPr>
                        <w:ind w:firstLineChars="0" w:firstLine="0"/>
                        <w:jc w:val="both"/>
                        <w:rPr>
                          <w:szCs w:val="24"/>
                        </w:rPr>
                      </w:pPr>
                      <w:r w:rsidRPr="00C349BA">
                        <w:rPr>
                          <w:rFonts w:hint="eastAsia"/>
                          <w:szCs w:val="24"/>
                        </w:rPr>
                        <w:t>3.</w:t>
                      </w:r>
                      <w:r w:rsidR="00C349BA" w:rsidRPr="00C349BA">
                        <w:rPr>
                          <w:rFonts w:ascii="標楷體" w:hAnsi="標楷體" w:cs="標楷體" w:hint="eastAsia"/>
                        </w:rPr>
                        <w:t xml:space="preserve"> </w:t>
                      </w:r>
                      <w:r w:rsidR="00C349BA">
                        <w:rPr>
                          <w:rFonts w:ascii="標楷體" w:hAnsi="標楷體" w:cs="標楷體" w:hint="eastAsia"/>
                        </w:rPr>
                        <w:t>正確的態度欣賞展演內容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D1372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83E2485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6AD0DE" wp14:editId="19DB983D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14:paraId="430BC920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03B4FC7F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C936BB" w14:textId="77777777" w:rsidR="00F31F34" w:rsidRPr="00F31F34" w:rsidRDefault="00F31F34" w:rsidP="00F31F34">
                            <w:pPr>
                              <w:ind w:firstLine="360"/>
                              <w:rPr>
                                <w:rFonts w:ascii="標楷體" w:hAnsi="標楷體" w:cs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31F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F31F34">
                              <w:rPr>
                                <w:rFonts w:ascii="標楷體" w:hAnsi="標楷體" w:cs="標楷體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31F34">
                              <w:rPr>
                                <w:rFonts w:ascii="標楷體" w:hAnsi="標楷體" w:cs="標楷體"/>
                                <w:color w:val="000000" w:themeColor="text1"/>
                                <w:sz w:val="18"/>
                                <w:szCs w:val="18"/>
                              </w:rPr>
                              <w:t>透過</w:t>
                            </w:r>
                            <w:r w:rsidRPr="00F31F34">
                              <w:rPr>
                                <w:rFonts w:ascii="標楷體" w:hAnsi="標楷體" w:cs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關鍵字詞的聯想</w:t>
                            </w:r>
                            <w:r w:rsidRPr="00F31F34">
                              <w:rPr>
                                <w:rFonts w:ascii="標楷體" w:hAnsi="標楷體" w:cs="標楷體"/>
                                <w:color w:val="000000" w:themeColor="text1"/>
                                <w:sz w:val="18"/>
                                <w:szCs w:val="18"/>
                              </w:rPr>
                              <w:t>，表現創作的想像，</w:t>
                            </w:r>
                            <w:r w:rsidRPr="00F31F34">
                              <w:rPr>
                                <w:rFonts w:ascii="標楷體" w:hAnsi="標楷體" w:cs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將劇情作相關性的延伸</w:t>
                            </w:r>
                            <w:r w:rsidRPr="00F31F34">
                              <w:rPr>
                                <w:rFonts w:ascii="標楷體" w:hAnsi="標楷體" w:cs="標楷體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B45ABA1" w14:textId="77777777" w:rsidR="00F31F34" w:rsidRPr="00F31F34" w:rsidRDefault="00F31F34" w:rsidP="00F31F34">
                            <w:pPr>
                              <w:ind w:firstLine="360"/>
                              <w:rPr>
                                <w:rFonts w:ascii="標楷體" w:hAnsi="標楷體" w:cs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31F34">
                              <w:rPr>
                                <w:rFonts w:ascii="標楷體" w:hAnsi="標楷體" w:cs="標楷體"/>
                                <w:color w:val="000000" w:themeColor="text1"/>
                                <w:sz w:val="18"/>
                                <w:szCs w:val="18"/>
                              </w:rPr>
                              <w:t>2. 透過小組創作方式，和同學合作完成</w:t>
                            </w:r>
                            <w:r w:rsidRPr="00F31F34">
                              <w:rPr>
                                <w:rFonts w:ascii="標楷體" w:hAnsi="標楷體" w:cs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自創</w:t>
                            </w:r>
                            <w:r w:rsidRPr="00F31F34">
                              <w:rPr>
                                <w:rFonts w:ascii="標楷體" w:hAnsi="標楷體" w:cs="標楷體"/>
                                <w:color w:val="000000" w:themeColor="text1"/>
                                <w:sz w:val="18"/>
                                <w:szCs w:val="18"/>
                              </w:rPr>
                              <w:t>故事的演出。</w:t>
                            </w:r>
                          </w:p>
                          <w:p w14:paraId="614E0DF1" w14:textId="77777777" w:rsidR="00F31F34" w:rsidRPr="00F31F34" w:rsidRDefault="00F31F34" w:rsidP="00F31F34">
                            <w:pPr>
                              <w:ind w:firstLine="360"/>
                              <w:rPr>
                                <w:rFonts w:ascii="標楷體" w:hAnsi="標楷體" w:cs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31F34">
                              <w:rPr>
                                <w:rFonts w:ascii="標楷體" w:hAnsi="標楷體" w:cs="標楷體"/>
                                <w:color w:val="000000" w:themeColor="text1"/>
                                <w:sz w:val="18"/>
                                <w:szCs w:val="18"/>
                              </w:rPr>
                              <w:t>3. 以正確的態度欣賞展演內容。</w:t>
                            </w:r>
                          </w:p>
                          <w:p w14:paraId="20561DA6" w14:textId="6FF33BE7" w:rsidR="008A7AAC" w:rsidRPr="00F31F34" w:rsidRDefault="00F31F34" w:rsidP="00F31F34">
                            <w:pPr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F31F34">
                              <w:rPr>
                                <w:rFonts w:ascii="標楷體" w:hAnsi="標楷體" w:cs="標楷體"/>
                                <w:color w:val="000000" w:themeColor="text1"/>
                                <w:sz w:val="18"/>
                                <w:szCs w:val="18"/>
                              </w:rPr>
                              <w:t>4. 自我回饋及給予他人回饋。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097F" id="_x0000_s1040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" strokeweight=".5pt">
                <v:textbox>
                  <w:txbxContent>
                    <w:p w14:paraId="7DC936BB" w14:textId="77777777" w:rsidR="00F31F34" w:rsidRPr="00F31F34" w:rsidRDefault="00F31F34" w:rsidP="00F31F34">
                      <w:pPr>
                        <w:ind w:firstLine="360"/>
                        <w:rPr>
                          <w:rFonts w:ascii="標楷體" w:hAnsi="標楷體" w:cs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F31F34">
                        <w:rPr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F31F34">
                        <w:rPr>
                          <w:rFonts w:ascii="標楷體" w:hAnsi="標楷體" w:cs="標楷體"/>
                          <w:color w:val="000000" w:themeColor="text1"/>
                          <w:sz w:val="18"/>
                          <w:szCs w:val="18"/>
                        </w:rPr>
                        <w:t>. 透過</w:t>
                      </w:r>
                      <w:r w:rsidRPr="00F31F34">
                        <w:rPr>
                          <w:rFonts w:ascii="標楷體" w:hAnsi="標楷體" w:cs="標楷體" w:hint="eastAsia"/>
                          <w:color w:val="000000" w:themeColor="text1"/>
                          <w:sz w:val="18"/>
                          <w:szCs w:val="18"/>
                        </w:rPr>
                        <w:t>關鍵字詞的聯想</w:t>
                      </w:r>
                      <w:r w:rsidRPr="00F31F34">
                        <w:rPr>
                          <w:rFonts w:ascii="標楷體" w:hAnsi="標楷體" w:cs="標楷體"/>
                          <w:color w:val="000000" w:themeColor="text1"/>
                          <w:sz w:val="18"/>
                          <w:szCs w:val="18"/>
                        </w:rPr>
                        <w:t>，表現創作的想像，</w:t>
                      </w:r>
                      <w:r w:rsidRPr="00F31F34">
                        <w:rPr>
                          <w:rFonts w:ascii="標楷體" w:hAnsi="標楷體" w:cs="標楷體" w:hint="eastAsia"/>
                          <w:color w:val="000000" w:themeColor="text1"/>
                          <w:sz w:val="18"/>
                          <w:szCs w:val="18"/>
                        </w:rPr>
                        <w:t>將劇情作相關性的延伸</w:t>
                      </w:r>
                      <w:r w:rsidRPr="00F31F34">
                        <w:rPr>
                          <w:rFonts w:ascii="標楷體" w:hAnsi="標楷體" w:cs="標楷體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2B45ABA1" w14:textId="77777777" w:rsidR="00F31F34" w:rsidRPr="00F31F34" w:rsidRDefault="00F31F34" w:rsidP="00F31F34">
                      <w:pPr>
                        <w:ind w:firstLine="360"/>
                        <w:rPr>
                          <w:rFonts w:ascii="標楷體" w:hAnsi="標楷體" w:cs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F31F34">
                        <w:rPr>
                          <w:rFonts w:ascii="標楷體" w:hAnsi="標楷體" w:cs="標楷體"/>
                          <w:color w:val="000000" w:themeColor="text1"/>
                          <w:sz w:val="18"/>
                          <w:szCs w:val="18"/>
                        </w:rPr>
                        <w:t>2. 透過小組創作方式，和同學合作完成</w:t>
                      </w:r>
                      <w:r w:rsidRPr="00F31F34">
                        <w:rPr>
                          <w:rFonts w:ascii="標楷體" w:hAnsi="標楷體" w:cs="標楷體" w:hint="eastAsia"/>
                          <w:color w:val="000000" w:themeColor="text1"/>
                          <w:sz w:val="18"/>
                          <w:szCs w:val="18"/>
                        </w:rPr>
                        <w:t>自創</w:t>
                      </w:r>
                      <w:r w:rsidRPr="00F31F34">
                        <w:rPr>
                          <w:rFonts w:ascii="標楷體" w:hAnsi="標楷體" w:cs="標楷體"/>
                          <w:color w:val="000000" w:themeColor="text1"/>
                          <w:sz w:val="18"/>
                          <w:szCs w:val="18"/>
                        </w:rPr>
                        <w:t>故事的演出。</w:t>
                      </w:r>
                    </w:p>
                    <w:p w14:paraId="614E0DF1" w14:textId="77777777" w:rsidR="00F31F34" w:rsidRPr="00F31F34" w:rsidRDefault="00F31F34" w:rsidP="00F31F34">
                      <w:pPr>
                        <w:ind w:firstLine="360"/>
                        <w:rPr>
                          <w:rFonts w:ascii="標楷體" w:hAnsi="標楷體" w:cs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F31F34">
                        <w:rPr>
                          <w:rFonts w:ascii="標楷體" w:hAnsi="標楷體" w:cs="標楷體"/>
                          <w:color w:val="000000" w:themeColor="text1"/>
                          <w:sz w:val="18"/>
                          <w:szCs w:val="18"/>
                        </w:rPr>
                        <w:t>3. 以正確的態度欣賞展演內容。</w:t>
                      </w:r>
                    </w:p>
                    <w:p w14:paraId="20561DA6" w14:textId="6FF33BE7" w:rsidR="008A7AAC" w:rsidRPr="00F31F34" w:rsidRDefault="00F31F34" w:rsidP="00F31F34">
                      <w:pPr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F31F34">
                        <w:rPr>
                          <w:rFonts w:ascii="標楷體" w:hAnsi="標楷體" w:cs="標楷體"/>
                          <w:color w:val="000000" w:themeColor="text1"/>
                          <w:sz w:val="18"/>
                          <w:szCs w:val="18"/>
                        </w:rPr>
                        <w:t>4. 自我回饋及給予他人回饋。</w:t>
                      </w:r>
                    </w:p>
                  </w:txbxContent>
                </v:textbox>
              </v:rect>
            </w:pict>
          </mc:Fallback>
        </mc:AlternateContent>
      </w: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27EAB49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E6F9B" w14:textId="00840A40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1.</w:t>
                            </w:r>
                            <w:r w:rsidR="00C349B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觀察</w:t>
                            </w:r>
                          </w:p>
                          <w:p w14:paraId="444C5038" w14:textId="7B47DDCB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2.</w:t>
                            </w:r>
                            <w:r w:rsidR="00C349B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實作評量</w:t>
                            </w:r>
                          </w:p>
                          <w:p w14:paraId="3EAE560D" w14:textId="752AA91E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3.</w:t>
                            </w:r>
                            <w:r w:rsidR="00C349B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九宮格聯想筆記</w:t>
                            </w:r>
                          </w:p>
                          <w:p w14:paraId="4128052B" w14:textId="77777777" w:rsidR="00E00B1B" w:rsidRPr="008A7AAC" w:rsidRDefault="00E00B1B" w:rsidP="00E00B1B">
                            <w:pPr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5B114C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3BB35FCF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6B6F61D0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B83" id="Rectangle 412" o:spid="_x0000_s1041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">
                <v:textbox>
                  <w:txbxContent>
                    <w:p w14:paraId="263E6F9B" w14:textId="00840A40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1.</w:t>
                      </w:r>
                      <w:r w:rsidR="00C349BA">
                        <w:rPr>
                          <w:rFonts w:hint="eastAsia"/>
                          <w:sz w:val="36"/>
                          <w:szCs w:val="36"/>
                        </w:rPr>
                        <w:t>觀察</w:t>
                      </w:r>
                    </w:p>
                    <w:p w14:paraId="444C5038" w14:textId="7B47DDCB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2.</w:t>
                      </w:r>
                      <w:r w:rsidR="00C349BA">
                        <w:rPr>
                          <w:rFonts w:hint="eastAsia"/>
                          <w:sz w:val="36"/>
                          <w:szCs w:val="36"/>
                        </w:rPr>
                        <w:t>實作評量</w:t>
                      </w:r>
                    </w:p>
                    <w:p w14:paraId="3EAE560D" w14:textId="752AA91E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3.</w:t>
                      </w:r>
                      <w:r w:rsidR="00C349BA">
                        <w:rPr>
                          <w:rFonts w:hint="eastAsia"/>
                          <w:sz w:val="36"/>
                          <w:szCs w:val="36"/>
                        </w:rPr>
                        <w:t>九宮格聯想筆記</w:t>
                      </w:r>
                      <w:bookmarkStart w:id="1" w:name="_GoBack"/>
                      <w:bookmarkEnd w:id="1"/>
                    </w:p>
                    <w:p w14:paraId="4128052B" w14:textId="77777777" w:rsidR="00E00B1B" w:rsidRPr="008A7AAC" w:rsidRDefault="00E00B1B" w:rsidP="00E00B1B">
                      <w:pPr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</w:p>
                    <w:p w14:paraId="375B114C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3BB35FCF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6B6F61D0" w14:textId="77777777"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7D1040C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01AD" w14:textId="77777777" w:rsidR="001E2D79" w:rsidRDefault="001E2D79" w:rsidP="00F31F34">
      <w:pPr>
        <w:ind w:firstLine="480"/>
      </w:pPr>
      <w:r>
        <w:separator/>
      </w:r>
    </w:p>
  </w:endnote>
  <w:endnote w:type="continuationSeparator" w:id="0">
    <w:p w14:paraId="5378172A" w14:textId="77777777" w:rsidR="001E2D79" w:rsidRDefault="001E2D79" w:rsidP="00F31F3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D25C" w14:textId="77777777" w:rsidR="00F31F34" w:rsidRDefault="00F31F34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929C" w14:textId="77777777" w:rsidR="00F31F34" w:rsidRDefault="00F31F34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60C3" w14:textId="77777777" w:rsidR="00F31F34" w:rsidRDefault="00F31F34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2C24" w14:textId="77777777" w:rsidR="001E2D79" w:rsidRDefault="001E2D79" w:rsidP="00F31F34">
      <w:pPr>
        <w:ind w:firstLine="480"/>
      </w:pPr>
      <w:r>
        <w:separator/>
      </w:r>
    </w:p>
  </w:footnote>
  <w:footnote w:type="continuationSeparator" w:id="0">
    <w:p w14:paraId="1734E937" w14:textId="77777777" w:rsidR="001E2D79" w:rsidRDefault="001E2D79" w:rsidP="00F31F34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75D3" w14:textId="77777777" w:rsidR="00F31F34" w:rsidRDefault="00F31F34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4CA7" w14:textId="77777777" w:rsidR="00F31F34" w:rsidRDefault="00F31F34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8BD7" w14:textId="77777777" w:rsidR="00F31F34" w:rsidRDefault="00F31F34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1B"/>
    <w:rsid w:val="001E2D79"/>
    <w:rsid w:val="002E1EAA"/>
    <w:rsid w:val="0032403D"/>
    <w:rsid w:val="004300D8"/>
    <w:rsid w:val="004F511A"/>
    <w:rsid w:val="005018D2"/>
    <w:rsid w:val="005611B0"/>
    <w:rsid w:val="00577CEA"/>
    <w:rsid w:val="007E5BE0"/>
    <w:rsid w:val="0083340F"/>
    <w:rsid w:val="008A119D"/>
    <w:rsid w:val="008A7AAC"/>
    <w:rsid w:val="00AB305C"/>
    <w:rsid w:val="00B45CA1"/>
    <w:rsid w:val="00C349BA"/>
    <w:rsid w:val="00E00B1B"/>
    <w:rsid w:val="00E07240"/>
    <w:rsid w:val="00E658FD"/>
    <w:rsid w:val="00F31F34"/>
    <w:rsid w:val="00F81F10"/>
    <w:rsid w:val="00FB652F"/>
    <w:rsid w:val="00FC3CF6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942CC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F3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soinjohn</cp:lastModifiedBy>
  <cp:revision>9</cp:revision>
  <dcterms:created xsi:type="dcterms:W3CDTF">2022-09-26T12:23:00Z</dcterms:created>
  <dcterms:modified xsi:type="dcterms:W3CDTF">2023-09-25T14:07:00Z</dcterms:modified>
</cp:coreProperties>
</file>