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2D24" w14:textId="77777777" w:rsidR="00851017" w:rsidRPr="005265BE" w:rsidRDefault="00851017" w:rsidP="00851017">
      <w:pPr>
        <w:widowControl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t>附表2</w:t>
      </w:r>
    </w:p>
    <w:p w14:paraId="639A93DF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基隆市11</w:t>
      </w:r>
      <w:r w:rsidR="00721390">
        <w:rPr>
          <w:rFonts w:ascii="標楷體" w:eastAsia="標楷體" w:hAnsi="標楷體"/>
          <w:sz w:val="32"/>
        </w:rPr>
        <w:t>1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3C27AB07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 w:val="32"/>
          <w:szCs w:val="32"/>
        </w:rPr>
        <w:t>共同備課紀錄表</w:t>
      </w:r>
    </w:p>
    <w:p w14:paraId="58D8FD4A" w14:textId="0D4EE78C"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 教學時間：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6A1663">
        <w:rPr>
          <w:rFonts w:ascii="標楷體" w:eastAsia="標楷體" w:hAnsi="標楷體" w:hint="eastAsia"/>
          <w:u w:val="single"/>
        </w:rPr>
        <w:t>115.4.24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教學班級：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6A1663">
        <w:rPr>
          <w:rFonts w:ascii="標楷體" w:eastAsia="標楷體" w:hAnsi="標楷體" w:hint="eastAsia"/>
          <w:u w:val="single"/>
        </w:rPr>
        <w:t>102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教學領域：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="006A1663">
        <w:rPr>
          <w:rFonts w:ascii="標楷體" w:eastAsia="標楷體" w:hAnsi="標楷體" w:hint="eastAsia"/>
          <w:u w:val="single"/>
        </w:rPr>
        <w:t>數學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</w:rPr>
        <w:t xml:space="preserve">  教學單元：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6A1663">
        <w:rPr>
          <w:rFonts w:ascii="標楷體" w:eastAsia="標楷體" w:hAnsi="標楷體" w:hint="eastAsia"/>
          <w:u w:val="single"/>
        </w:rPr>
        <w:t xml:space="preserve"> 第七單元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</w:p>
    <w:p w14:paraId="1779E03E" w14:textId="1BF6C17F"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BF3A1" wp14:editId="6533717E">
                <wp:simplePos x="0" y="0"/>
                <wp:positionH relativeFrom="margin">
                  <wp:posOffset>114935</wp:posOffset>
                </wp:positionH>
                <wp:positionV relativeFrom="paragraph">
                  <wp:posOffset>481330</wp:posOffset>
                </wp:positionV>
                <wp:extent cx="6271260" cy="6865620"/>
                <wp:effectExtent l="0" t="0" r="15240" b="11430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865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124D6D" w14:textId="77777777" w:rsidR="00851017" w:rsidRPr="00C42874" w:rsidRDefault="00851017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14:paraId="0ECD3D35" w14:textId="5E956D81" w:rsidR="00851017" w:rsidRPr="00C42874" w:rsidRDefault="006A1663" w:rsidP="00F00840">
                            <w:pPr>
                              <w:ind w:left="2127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數學翰林版 一下 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七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單元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幾月幾日星期幾</w:t>
                            </w:r>
                          </w:p>
                          <w:p w14:paraId="72B1C88F" w14:textId="77777777" w:rsidR="00851017" w:rsidRPr="00C42874" w:rsidRDefault="00851017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14:paraId="14DC9952" w14:textId="2596E7D9" w:rsidR="00851017" w:rsidRPr="00C42874" w:rsidRDefault="006A1663" w:rsidP="00F00840">
                            <w:pPr>
                              <w:pStyle w:val="afa"/>
                              <w:spacing w:line="340" w:lineRule="exact"/>
                              <w:ind w:leftChars="886" w:left="2126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6A1663">
                              <w:rPr>
                                <w:rFonts w:ascii="標楷體" w:eastAsia="標楷體" w:hAnsi="標楷體" w:hint="eastAsia"/>
                              </w:rPr>
                              <w:t>認識今天、明天和昨天的用語及相互的關係。</w:t>
                            </w:r>
                          </w:p>
                          <w:p w14:paraId="6DF29A21" w14:textId="77777777" w:rsidR="00851017" w:rsidRPr="00C42874" w:rsidRDefault="00851017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14:paraId="6EE306DB" w14:textId="29493E95" w:rsidR="00851017" w:rsidRPr="00C42874" w:rsidRDefault="00F00840" w:rsidP="00F00840">
                            <w:pPr>
                              <w:ind w:left="2127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已學會報讀幾月幾日星期幾。</w:t>
                            </w:r>
                          </w:p>
                          <w:p w14:paraId="168AFC18" w14:textId="77777777" w:rsidR="00851017" w:rsidRPr="00C42874" w:rsidRDefault="00851017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14:paraId="0C16ED3A" w14:textId="4CD31F0E" w:rsidR="00F00840" w:rsidRPr="00F00840" w:rsidRDefault="00851017" w:rsidP="00F00840">
                            <w:pPr>
                              <w:ind w:leftChars="118" w:left="283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F00840" w:rsidRPr="00F00840">
                              <w:rPr>
                                <w:rFonts w:ascii="標楷體" w:eastAsia="標楷體" w:hAnsi="標楷體" w:hint="eastAsia"/>
                              </w:rPr>
                              <w:t>一、準備活動</w:t>
                            </w:r>
                          </w:p>
                          <w:p w14:paraId="66979239" w14:textId="77777777" w:rsidR="00F00840" w:rsidRPr="00F00840" w:rsidRDefault="00F00840" w:rsidP="00F00840">
                            <w:pPr>
                              <w:ind w:leftChars="118" w:left="283"/>
                              <w:rPr>
                                <w:rFonts w:ascii="標楷體" w:eastAsia="標楷體" w:hAnsi="標楷體"/>
                              </w:rPr>
                            </w:pP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（一）讀讀看</w:t>
                            </w:r>
                          </w:p>
                          <w:p w14:paraId="5FD191D6" w14:textId="77777777" w:rsidR="00F00840" w:rsidRPr="00F00840" w:rsidRDefault="00F00840" w:rsidP="00F00840">
                            <w:pPr>
                              <w:numPr>
                                <w:ilvl w:val="0"/>
                                <w:numId w:val="26"/>
                              </w:numPr>
                              <w:ind w:leftChars="118" w:left="643"/>
                              <w:rPr>
                                <w:rFonts w:ascii="標楷體" w:eastAsia="標楷體" w:hAnsi="標楷體"/>
                              </w:rPr>
                            </w:pP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教師隨意翻開日曆，請學生報讀該日是幾月幾日星期幾？</w:t>
                            </w:r>
                          </w:p>
                          <w:p w14:paraId="126D53D7" w14:textId="77777777" w:rsidR="00F00840" w:rsidRPr="00F00840" w:rsidRDefault="00F00840" w:rsidP="00F00840">
                            <w:pPr>
                              <w:ind w:leftChars="118" w:left="283"/>
                              <w:rPr>
                                <w:rFonts w:ascii="標楷體" w:eastAsia="標楷體" w:hAnsi="標楷體"/>
                              </w:rPr>
                            </w:pP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二、發展活動</w:t>
                            </w:r>
                          </w:p>
                          <w:p w14:paraId="073621CC" w14:textId="77777777" w:rsidR="00F00840" w:rsidRPr="00F00840" w:rsidRDefault="00F00840" w:rsidP="00F00840">
                            <w:pPr>
                              <w:ind w:leftChars="118" w:left="283"/>
                              <w:rPr>
                                <w:rFonts w:ascii="標楷體" w:eastAsia="標楷體" w:hAnsi="標楷體"/>
                              </w:rPr>
                            </w:pP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（一）認識今天、明天、昨天</w:t>
                            </w:r>
                          </w:p>
                          <w:p w14:paraId="42BB358C" w14:textId="77777777" w:rsidR="00F00840" w:rsidRPr="00F00840" w:rsidRDefault="00F00840" w:rsidP="00F00840">
                            <w:pPr>
                              <w:numPr>
                                <w:ilvl w:val="0"/>
                                <w:numId w:val="27"/>
                              </w:numPr>
                              <w:ind w:leftChars="118" w:left="643"/>
                              <w:rPr>
                                <w:rFonts w:ascii="標楷體" w:eastAsia="標楷體" w:hAnsi="標楷體"/>
                              </w:rPr>
                            </w:pP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教師利用日曆，配合教室的功課表提問：「今天是幾月幾日星期幾？」；「有沒有○○課？（或有哪些課？）」</w:t>
                            </w:r>
                          </w:p>
                          <w:p w14:paraId="23021CAB" w14:textId="77777777" w:rsidR="00F00840" w:rsidRPr="00F00840" w:rsidRDefault="00F00840" w:rsidP="00F00840">
                            <w:pPr>
                              <w:numPr>
                                <w:ilvl w:val="0"/>
                                <w:numId w:val="27"/>
                              </w:numPr>
                              <w:ind w:leftChars="118" w:left="643"/>
                              <w:rPr>
                                <w:rFonts w:ascii="標楷體" w:eastAsia="標楷體" w:hAnsi="標楷體"/>
                              </w:rPr>
                            </w:pP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教師提問：「昨天是幾月幾日星期幾？」；「日曆上看的到嗎？」請學生回答。</w:t>
                            </w:r>
                          </w:p>
                          <w:p w14:paraId="231299AD" w14:textId="77777777" w:rsidR="00F00840" w:rsidRPr="00F00840" w:rsidRDefault="00F00840" w:rsidP="00F00840">
                            <w:pPr>
                              <w:numPr>
                                <w:ilvl w:val="0"/>
                                <w:numId w:val="27"/>
                              </w:numPr>
                              <w:ind w:leftChars="118" w:left="643"/>
                              <w:rPr>
                                <w:rFonts w:ascii="標楷體" w:eastAsia="標楷體" w:hAnsi="標楷體"/>
                              </w:rPr>
                            </w:pP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教師提問：「明天是幾月幾日星期幾？」；「你怎麼知道的？」</w:t>
                            </w:r>
                          </w:p>
                          <w:p w14:paraId="1B9E3540" w14:textId="77777777" w:rsidR="00F00840" w:rsidRPr="00F00840" w:rsidRDefault="00F00840" w:rsidP="00F00840">
                            <w:pPr>
                              <w:numPr>
                                <w:ilvl w:val="0"/>
                                <w:numId w:val="27"/>
                              </w:numPr>
                              <w:ind w:leftChars="118" w:left="643"/>
                              <w:rPr>
                                <w:rFonts w:ascii="標楷體" w:eastAsia="標楷體" w:hAnsi="標楷體"/>
                              </w:rPr>
                            </w:pP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教師利用課本p.</w:t>
                            </w:r>
                            <w:r w:rsidRPr="00F00840">
                              <w:rPr>
                                <w:rFonts w:ascii="標楷體" w:eastAsia="標楷體" w:hAnsi="標楷體"/>
                              </w:rPr>
                              <w:t>95</w:t>
                            </w: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 xml:space="preserve">例題　</w:t>
                            </w:r>
                            <w:r w:rsidRPr="00F00840">
                              <w:rPr>
                                <w:rFonts w:ascii="標楷體" w:eastAsia="標楷體" w:hAnsi="標楷體"/>
                              </w:rPr>
                              <w:t xml:space="preserve">3　</w:t>
                            </w: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，請學生觀察圖片後發表看到什麼？</w:t>
                            </w:r>
                          </w:p>
                          <w:p w14:paraId="1F6DA2F5" w14:textId="77777777" w:rsidR="00F00840" w:rsidRPr="00F00840" w:rsidRDefault="00F00840" w:rsidP="00F00840">
                            <w:pPr>
                              <w:numPr>
                                <w:ilvl w:val="0"/>
                                <w:numId w:val="27"/>
                              </w:numPr>
                              <w:ind w:leftChars="118" w:left="643"/>
                              <w:rPr>
                                <w:rFonts w:ascii="標楷體" w:eastAsia="標楷體" w:hAnsi="標楷體"/>
                              </w:rPr>
                            </w:pP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教師配合課本p.</w:t>
                            </w:r>
                            <w:r w:rsidRPr="00F00840">
                              <w:rPr>
                                <w:rFonts w:ascii="標楷體" w:eastAsia="標楷體" w:hAnsi="標楷體"/>
                              </w:rPr>
                              <w:t>95</w:t>
                            </w: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 xml:space="preserve">例題　</w:t>
                            </w:r>
                            <w:r w:rsidRPr="00F00840">
                              <w:rPr>
                                <w:rFonts w:ascii="標楷體" w:eastAsia="標楷體" w:hAnsi="標楷體"/>
                              </w:rPr>
                              <w:t>3　-</w:t>
                            </w:r>
                            <w:r w:rsidRPr="00F00840">
                              <w:rPr>
                                <w:rFonts w:ascii="標楷體" w:eastAsia="標楷體" w:hAnsi="標楷體"/>
                              </w:rPr>
                              <w:sym w:font="Wingdings" w:char="F08C"/>
                            </w: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提問：「今天是幾月幾日星期幾？」；「明天要舉行運動會，明天是幾月幾日星期幾？」並請學生將正確答案填入□裡。</w:t>
                            </w:r>
                          </w:p>
                          <w:p w14:paraId="4C114827" w14:textId="77777777" w:rsidR="00F00840" w:rsidRPr="00F00840" w:rsidRDefault="00F00840" w:rsidP="00F00840">
                            <w:pPr>
                              <w:numPr>
                                <w:ilvl w:val="0"/>
                                <w:numId w:val="27"/>
                              </w:numPr>
                              <w:ind w:leftChars="118" w:left="643"/>
                              <w:rPr>
                                <w:rFonts w:ascii="標楷體" w:eastAsia="標楷體" w:hAnsi="標楷體"/>
                              </w:rPr>
                            </w:pP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教師配合課本p.</w:t>
                            </w:r>
                            <w:r w:rsidRPr="00F00840">
                              <w:rPr>
                                <w:rFonts w:ascii="標楷體" w:eastAsia="標楷體" w:hAnsi="標楷體"/>
                              </w:rPr>
                              <w:t>95</w:t>
                            </w: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 xml:space="preserve">例題　</w:t>
                            </w:r>
                            <w:r w:rsidRPr="00F00840">
                              <w:rPr>
                                <w:rFonts w:ascii="標楷體" w:eastAsia="標楷體" w:hAnsi="標楷體"/>
                              </w:rPr>
                              <w:t>3　-</w:t>
                            </w:r>
                            <w:r w:rsidRPr="00F00840">
                              <w:rPr>
                                <w:rFonts w:ascii="標楷體" w:eastAsia="標楷體" w:hAnsi="標楷體"/>
                              </w:rPr>
                              <w:sym w:font="Wingdings" w:char="F08D"/>
                            </w: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提問：「昨天是幾月幾日星期幾？」並請學生將正確答案填入□裡。</w:t>
                            </w:r>
                          </w:p>
                          <w:p w14:paraId="270003F1" w14:textId="37792E1F" w:rsidR="00F00840" w:rsidRPr="00F00840" w:rsidRDefault="00F00840" w:rsidP="00F00840">
                            <w:pPr>
                              <w:numPr>
                                <w:ilvl w:val="0"/>
                                <w:numId w:val="27"/>
                              </w:numPr>
                              <w:ind w:leftChars="118" w:left="643"/>
                              <w:rPr>
                                <w:rFonts w:ascii="標楷體" w:eastAsia="標楷體" w:hAnsi="標楷體"/>
                              </w:rPr>
                            </w:pP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請學生觀察今天、明天、昨天在日曆上的變化後，再發表日期與星期的關係。</w:t>
                            </w:r>
                          </w:p>
                          <w:p w14:paraId="46A3ED32" w14:textId="77777777" w:rsidR="00F00840" w:rsidRPr="00F00840" w:rsidRDefault="00F00840" w:rsidP="00F00840">
                            <w:pPr>
                              <w:ind w:leftChars="118" w:left="283"/>
                              <w:rPr>
                                <w:rFonts w:ascii="標楷體" w:eastAsia="標楷體" w:hAnsi="標楷體"/>
                              </w:rPr>
                            </w:pP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三、綜合活動</w:t>
                            </w:r>
                          </w:p>
                          <w:p w14:paraId="19CF7D4B" w14:textId="77777777" w:rsidR="00F00840" w:rsidRPr="00F00840" w:rsidRDefault="00F00840" w:rsidP="00F00840">
                            <w:pPr>
                              <w:ind w:leftChars="118" w:left="283"/>
                              <w:rPr>
                                <w:rFonts w:ascii="標楷體" w:eastAsia="標楷體" w:hAnsi="標楷體"/>
                              </w:rPr>
                            </w:pP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（一）我會看日曆</w:t>
                            </w:r>
                          </w:p>
                          <w:p w14:paraId="48066FD3" w14:textId="77777777" w:rsidR="00F00840" w:rsidRPr="00F00840" w:rsidRDefault="00F00840" w:rsidP="005C6197">
                            <w:pPr>
                              <w:numPr>
                                <w:ilvl w:val="0"/>
                                <w:numId w:val="28"/>
                              </w:numPr>
                              <w:ind w:leftChars="86" w:left="566"/>
                              <w:rPr>
                                <w:rFonts w:ascii="標楷體" w:eastAsia="標楷體" w:hAnsi="標楷體"/>
                              </w:rPr>
                            </w:pP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教師可配學校行事曆，請學生在日曆上找出學校活動的日期。</w:t>
                            </w:r>
                          </w:p>
                          <w:p w14:paraId="343999E0" w14:textId="596C547E" w:rsidR="00F00840" w:rsidRPr="00F00840" w:rsidRDefault="00F00840" w:rsidP="00F00840">
                            <w:pPr>
                              <w:numPr>
                                <w:ilvl w:val="0"/>
                                <w:numId w:val="28"/>
                              </w:numPr>
                              <w:ind w:leftChars="86" w:left="566"/>
                              <w:rPr>
                                <w:rFonts w:ascii="標楷體" w:eastAsia="標楷體" w:hAnsi="標楷體"/>
                              </w:rPr>
                            </w:pP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教師可以「進行教學的日期」為今日，提問：「今天是幾月幾日星期幾？」；「昨天是幾月幾日星期幾？」；「明天是幾月幾日星期幾？」</w:t>
                            </w:r>
                          </w:p>
                          <w:p w14:paraId="20D0F008" w14:textId="77777777" w:rsidR="00F00840" w:rsidRPr="00F00840" w:rsidRDefault="00F00840" w:rsidP="00F00840">
                            <w:pPr>
                              <w:ind w:leftChars="118" w:left="283"/>
                              <w:rPr>
                                <w:rFonts w:ascii="標楷體" w:eastAsia="標楷體" w:hAnsi="標楷體"/>
                              </w:rPr>
                            </w:pP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（二）我學會了</w:t>
                            </w:r>
                          </w:p>
                          <w:p w14:paraId="0A952B97" w14:textId="77777777" w:rsidR="00F00840" w:rsidRPr="00F00840" w:rsidRDefault="00F00840" w:rsidP="00F00840">
                            <w:pPr>
                              <w:numPr>
                                <w:ilvl w:val="0"/>
                                <w:numId w:val="29"/>
                              </w:numPr>
                              <w:ind w:leftChars="145" w:left="708"/>
                              <w:rPr>
                                <w:rFonts w:ascii="標楷體" w:eastAsia="標楷體" w:hAnsi="標楷體"/>
                              </w:rPr>
                            </w:pP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教師提問：「哪一位小朋友可以說一說，這節      數學課，我們學到了什麼？」</w:t>
                            </w:r>
                          </w:p>
                          <w:p w14:paraId="6CF5D3FF" w14:textId="17B5FAAD" w:rsidR="00851017" w:rsidRPr="00C42874" w:rsidRDefault="00F00840" w:rsidP="00F00840">
                            <w:pPr>
                              <w:ind w:leftChars="886" w:left="2126"/>
                              <w:rPr>
                                <w:rFonts w:ascii="標楷體" w:eastAsia="標楷體" w:hAnsi="標楷體"/>
                              </w:rPr>
                            </w:pPr>
                            <w:r w:rsidRPr="00F00840">
                              <w:rPr>
                                <w:rFonts w:ascii="標楷體" w:eastAsia="標楷體" w:hAnsi="標楷體" w:hint="eastAsia"/>
                              </w:rPr>
                              <w:t>教師說明作業內容：數學習作第65頁。</w:t>
                            </w:r>
                          </w:p>
                          <w:p w14:paraId="2DD2CF14" w14:textId="77777777" w:rsidR="00851017" w:rsidRPr="00C42874" w:rsidRDefault="00851017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B5F0C68" w14:textId="77777777" w:rsidR="00851017" w:rsidRDefault="00851017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86BB8F6" w14:textId="77777777" w:rsidR="00851017" w:rsidRPr="00C42874" w:rsidRDefault="00851017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7A3A4A3" w14:textId="77777777" w:rsidR="00851017" w:rsidRPr="00C42874" w:rsidRDefault="00851017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14:paraId="1BEFD0F1" w14:textId="77777777" w:rsidR="00851017" w:rsidRPr="00C42874" w:rsidRDefault="00851017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</w:p>
                          <w:p w14:paraId="5A2F6B37" w14:textId="77777777" w:rsidR="00851017" w:rsidRPr="00C42874" w:rsidRDefault="00851017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83109A0" w14:textId="77777777" w:rsidR="00851017" w:rsidRPr="00C42874" w:rsidRDefault="00851017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C4B2780" w14:textId="77777777" w:rsidR="00851017" w:rsidRPr="00C42874" w:rsidRDefault="00851017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A373451" w14:textId="77777777" w:rsidR="00851017" w:rsidRPr="00C42874" w:rsidRDefault="00851017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14:paraId="22DEC099" w14:textId="77777777" w:rsidR="00851017" w:rsidRPr="00C42874" w:rsidRDefault="00851017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68F77C3" w14:textId="77777777" w:rsidR="00851017" w:rsidRDefault="00851017" w:rsidP="00851017">
                            <w:pPr>
                              <w:pStyle w:val="afa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8F246EF" w14:textId="77777777" w:rsidR="00851017" w:rsidRPr="00C42874" w:rsidRDefault="00851017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1982985" w14:textId="77777777" w:rsidR="00851017" w:rsidRDefault="00851017" w:rsidP="007572E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14:paraId="257DC655" w14:textId="77777777" w:rsidR="00851017" w:rsidRDefault="00851017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52E7DBF" w14:textId="77777777" w:rsidR="00851017" w:rsidRDefault="00851017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39B048B" w14:textId="77777777" w:rsidR="00851017" w:rsidRDefault="00851017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D0A2183" w14:textId="77777777" w:rsidR="00851017" w:rsidRDefault="00851017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8B47055" w14:textId="77777777" w:rsidR="00851017" w:rsidRDefault="00851017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D46739A" w14:textId="77777777" w:rsidR="00851017" w:rsidRPr="00C42874" w:rsidRDefault="00851017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BF3A1" id="矩形 22" o:spid="_x0000_s1026" style="position:absolute;left:0;text-align:left;margin-left:9.05pt;margin-top:37.9pt;width:493.8pt;height:54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" filled="f">
                <v:textbox>
                  <w:txbxContent>
                    <w:p w14:paraId="16124D6D" w14:textId="77777777" w:rsidR="00851017" w:rsidRPr="00C42874" w:rsidRDefault="00851017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14:paraId="0ECD3D35" w14:textId="5E956D81" w:rsidR="00851017" w:rsidRPr="00C42874" w:rsidRDefault="006A1663" w:rsidP="00F00840">
                      <w:pPr>
                        <w:ind w:left="2127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數學翰林版 一下 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第</w:t>
                      </w:r>
                      <w:r>
                        <w:rPr>
                          <w:rFonts w:ascii="標楷體" w:eastAsia="標楷體" w:hAnsi="標楷體" w:hint="eastAsia"/>
                        </w:rPr>
                        <w:t>七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單元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幾月幾日星期幾</w:t>
                      </w:r>
                    </w:p>
                    <w:p w14:paraId="72B1C88F" w14:textId="77777777" w:rsidR="00851017" w:rsidRPr="00C42874" w:rsidRDefault="00851017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14:paraId="14DC9952" w14:textId="2596E7D9" w:rsidR="00851017" w:rsidRPr="00C42874" w:rsidRDefault="006A1663" w:rsidP="00F00840">
                      <w:pPr>
                        <w:pStyle w:val="afa"/>
                        <w:spacing w:line="340" w:lineRule="exact"/>
                        <w:ind w:leftChars="886" w:left="2126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6A1663">
                        <w:rPr>
                          <w:rFonts w:ascii="標楷體" w:eastAsia="標楷體" w:hAnsi="標楷體" w:hint="eastAsia"/>
                        </w:rPr>
                        <w:t>認識今天、明天和昨天的用語及相互的關係。</w:t>
                      </w:r>
                    </w:p>
                    <w:p w14:paraId="6DF29A21" w14:textId="77777777" w:rsidR="00851017" w:rsidRPr="00C42874" w:rsidRDefault="00851017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14:paraId="6EE306DB" w14:textId="29493E95" w:rsidR="00851017" w:rsidRPr="00C42874" w:rsidRDefault="00F00840" w:rsidP="00F00840">
                      <w:pPr>
                        <w:ind w:left="2127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已學會報讀</w:t>
                      </w:r>
                      <w:r>
                        <w:rPr>
                          <w:rFonts w:ascii="標楷體" w:eastAsia="標楷體" w:hAnsi="標楷體" w:hint="eastAsia"/>
                        </w:rPr>
                        <w:t>幾月幾日星期幾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168AFC18" w14:textId="77777777" w:rsidR="00851017" w:rsidRPr="00C42874" w:rsidRDefault="00851017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14:paraId="0C16ED3A" w14:textId="4CD31F0E" w:rsidR="00F00840" w:rsidRPr="00F00840" w:rsidRDefault="00851017" w:rsidP="00F00840">
                      <w:pPr>
                        <w:ind w:leftChars="118" w:left="283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F00840" w:rsidRPr="00F00840">
                        <w:rPr>
                          <w:rFonts w:ascii="標楷體" w:eastAsia="標楷體" w:hAnsi="標楷體" w:hint="eastAsia"/>
                        </w:rPr>
                        <w:t>一、準備活動</w:t>
                      </w:r>
                    </w:p>
                    <w:p w14:paraId="66979239" w14:textId="77777777" w:rsidR="00F00840" w:rsidRPr="00F00840" w:rsidRDefault="00F00840" w:rsidP="00F00840">
                      <w:pPr>
                        <w:ind w:leftChars="118" w:left="283"/>
                        <w:rPr>
                          <w:rFonts w:ascii="標楷體" w:eastAsia="標楷體" w:hAnsi="標楷體"/>
                        </w:rPr>
                      </w:pPr>
                      <w:r w:rsidRPr="00F00840">
                        <w:rPr>
                          <w:rFonts w:ascii="標楷體" w:eastAsia="標楷體" w:hAnsi="標楷體" w:hint="eastAsia"/>
                        </w:rPr>
                        <w:t>（一）讀讀看</w:t>
                      </w:r>
                    </w:p>
                    <w:p w14:paraId="5FD191D6" w14:textId="77777777" w:rsidR="00F00840" w:rsidRPr="00F00840" w:rsidRDefault="00F00840" w:rsidP="00F00840">
                      <w:pPr>
                        <w:numPr>
                          <w:ilvl w:val="0"/>
                          <w:numId w:val="26"/>
                        </w:numPr>
                        <w:ind w:leftChars="118" w:left="643"/>
                        <w:rPr>
                          <w:rFonts w:ascii="標楷體" w:eastAsia="標楷體" w:hAnsi="標楷體" w:hint="eastAsia"/>
                        </w:rPr>
                      </w:pPr>
                      <w:r w:rsidRPr="00F00840">
                        <w:rPr>
                          <w:rFonts w:ascii="標楷體" w:eastAsia="標楷體" w:hAnsi="標楷體" w:hint="eastAsia"/>
                        </w:rPr>
                        <w:t>教師隨意翻開日曆，請學生報讀該日是幾月幾日星期幾？</w:t>
                      </w:r>
                    </w:p>
                    <w:p w14:paraId="126D53D7" w14:textId="77777777" w:rsidR="00F00840" w:rsidRPr="00F00840" w:rsidRDefault="00F00840" w:rsidP="00F00840">
                      <w:pPr>
                        <w:ind w:leftChars="118" w:left="283"/>
                        <w:rPr>
                          <w:rFonts w:ascii="標楷體" w:eastAsia="標楷體" w:hAnsi="標楷體" w:hint="eastAsia"/>
                        </w:rPr>
                      </w:pPr>
                      <w:r w:rsidRPr="00F00840">
                        <w:rPr>
                          <w:rFonts w:ascii="標楷體" w:eastAsia="標楷體" w:hAnsi="標楷體" w:hint="eastAsia"/>
                        </w:rPr>
                        <w:t>二、發展活動</w:t>
                      </w:r>
                    </w:p>
                    <w:p w14:paraId="073621CC" w14:textId="77777777" w:rsidR="00F00840" w:rsidRPr="00F00840" w:rsidRDefault="00F00840" w:rsidP="00F00840">
                      <w:pPr>
                        <w:ind w:leftChars="118" w:left="283"/>
                        <w:rPr>
                          <w:rFonts w:ascii="標楷體" w:eastAsia="標楷體" w:hAnsi="標楷體"/>
                        </w:rPr>
                      </w:pPr>
                      <w:r w:rsidRPr="00F00840">
                        <w:rPr>
                          <w:rFonts w:ascii="標楷體" w:eastAsia="標楷體" w:hAnsi="標楷體" w:hint="eastAsia"/>
                        </w:rPr>
                        <w:t>（一）認識今天、明天、昨天</w:t>
                      </w:r>
                    </w:p>
                    <w:p w14:paraId="42BB358C" w14:textId="77777777" w:rsidR="00F00840" w:rsidRPr="00F00840" w:rsidRDefault="00F00840" w:rsidP="00F00840">
                      <w:pPr>
                        <w:numPr>
                          <w:ilvl w:val="0"/>
                          <w:numId w:val="27"/>
                        </w:numPr>
                        <w:ind w:leftChars="118" w:left="643"/>
                        <w:rPr>
                          <w:rFonts w:ascii="標楷體" w:eastAsia="標楷體" w:hAnsi="標楷體"/>
                        </w:rPr>
                      </w:pPr>
                      <w:r w:rsidRPr="00F00840">
                        <w:rPr>
                          <w:rFonts w:ascii="標楷體" w:eastAsia="標楷體" w:hAnsi="標楷體" w:hint="eastAsia"/>
                        </w:rPr>
                        <w:t>教師利用日曆，配合教室的功課表提問：「今天是幾月幾日星期幾？」；「有沒有○○課？（或有哪些課？）」</w:t>
                      </w:r>
                    </w:p>
                    <w:p w14:paraId="23021CAB" w14:textId="77777777" w:rsidR="00F00840" w:rsidRPr="00F00840" w:rsidRDefault="00F00840" w:rsidP="00F00840">
                      <w:pPr>
                        <w:numPr>
                          <w:ilvl w:val="0"/>
                          <w:numId w:val="27"/>
                        </w:numPr>
                        <w:ind w:leftChars="118" w:left="643"/>
                        <w:rPr>
                          <w:rFonts w:ascii="標楷體" w:eastAsia="標楷體" w:hAnsi="標楷體"/>
                        </w:rPr>
                      </w:pPr>
                      <w:r w:rsidRPr="00F00840">
                        <w:rPr>
                          <w:rFonts w:ascii="標楷體" w:eastAsia="標楷體" w:hAnsi="標楷體" w:hint="eastAsia"/>
                        </w:rPr>
                        <w:t>教師提問：「昨天是幾月幾日星期幾？」；「日曆上看的到嗎？」請學生回答。</w:t>
                      </w:r>
                    </w:p>
                    <w:p w14:paraId="231299AD" w14:textId="77777777" w:rsidR="00F00840" w:rsidRPr="00F00840" w:rsidRDefault="00F00840" w:rsidP="00F00840">
                      <w:pPr>
                        <w:numPr>
                          <w:ilvl w:val="0"/>
                          <w:numId w:val="27"/>
                        </w:numPr>
                        <w:ind w:leftChars="118" w:left="643"/>
                        <w:rPr>
                          <w:rFonts w:ascii="標楷體" w:eastAsia="標楷體" w:hAnsi="標楷體"/>
                        </w:rPr>
                      </w:pPr>
                      <w:r w:rsidRPr="00F00840">
                        <w:rPr>
                          <w:rFonts w:ascii="標楷體" w:eastAsia="標楷體" w:hAnsi="標楷體" w:hint="eastAsia"/>
                        </w:rPr>
                        <w:t>教師提問：「明天是幾月幾日星期幾？」；「你怎麼知道的？」</w:t>
                      </w:r>
                    </w:p>
                    <w:p w14:paraId="1B9E3540" w14:textId="77777777" w:rsidR="00F00840" w:rsidRPr="00F00840" w:rsidRDefault="00F00840" w:rsidP="00F00840">
                      <w:pPr>
                        <w:numPr>
                          <w:ilvl w:val="0"/>
                          <w:numId w:val="27"/>
                        </w:numPr>
                        <w:ind w:leftChars="118" w:left="643"/>
                        <w:rPr>
                          <w:rFonts w:ascii="標楷體" w:eastAsia="標楷體" w:hAnsi="標楷體"/>
                        </w:rPr>
                      </w:pPr>
                      <w:r w:rsidRPr="00F00840">
                        <w:rPr>
                          <w:rFonts w:ascii="標楷體" w:eastAsia="標楷體" w:hAnsi="標楷體" w:hint="eastAsia"/>
                        </w:rPr>
                        <w:t>教師利用課本p.</w:t>
                      </w:r>
                      <w:r w:rsidRPr="00F00840">
                        <w:rPr>
                          <w:rFonts w:ascii="標楷體" w:eastAsia="標楷體" w:hAnsi="標楷體"/>
                        </w:rPr>
                        <w:t>95</w:t>
                      </w:r>
                      <w:r w:rsidRPr="00F00840">
                        <w:rPr>
                          <w:rFonts w:ascii="標楷體" w:eastAsia="標楷體" w:hAnsi="標楷體" w:hint="eastAsia"/>
                        </w:rPr>
                        <w:t xml:space="preserve">例題　</w:t>
                      </w:r>
                      <w:r w:rsidRPr="00F00840">
                        <w:rPr>
                          <w:rFonts w:ascii="標楷體" w:eastAsia="標楷體" w:hAnsi="標楷體"/>
                        </w:rPr>
                        <w:t xml:space="preserve">3　</w:t>
                      </w:r>
                      <w:r w:rsidRPr="00F00840">
                        <w:rPr>
                          <w:rFonts w:ascii="標楷體" w:eastAsia="標楷體" w:hAnsi="標楷體" w:hint="eastAsia"/>
                        </w:rPr>
                        <w:t>，請學生觀察圖片後發表看到什麼？</w:t>
                      </w:r>
                    </w:p>
                    <w:p w14:paraId="1F6DA2F5" w14:textId="77777777" w:rsidR="00F00840" w:rsidRPr="00F00840" w:rsidRDefault="00F00840" w:rsidP="00F00840">
                      <w:pPr>
                        <w:numPr>
                          <w:ilvl w:val="0"/>
                          <w:numId w:val="27"/>
                        </w:numPr>
                        <w:ind w:leftChars="118" w:left="643"/>
                        <w:rPr>
                          <w:rFonts w:ascii="標楷體" w:eastAsia="標楷體" w:hAnsi="標楷體"/>
                        </w:rPr>
                      </w:pPr>
                      <w:r w:rsidRPr="00F00840">
                        <w:rPr>
                          <w:rFonts w:ascii="標楷體" w:eastAsia="標楷體" w:hAnsi="標楷體" w:hint="eastAsia"/>
                        </w:rPr>
                        <w:t>教師配合課本p.</w:t>
                      </w:r>
                      <w:r w:rsidRPr="00F00840">
                        <w:rPr>
                          <w:rFonts w:ascii="標楷體" w:eastAsia="標楷體" w:hAnsi="標楷體"/>
                        </w:rPr>
                        <w:t>95</w:t>
                      </w:r>
                      <w:r w:rsidRPr="00F00840">
                        <w:rPr>
                          <w:rFonts w:ascii="標楷體" w:eastAsia="標楷體" w:hAnsi="標楷體" w:hint="eastAsia"/>
                        </w:rPr>
                        <w:t xml:space="preserve">例題　</w:t>
                      </w:r>
                      <w:r w:rsidRPr="00F00840">
                        <w:rPr>
                          <w:rFonts w:ascii="標楷體" w:eastAsia="標楷體" w:hAnsi="標楷體"/>
                        </w:rPr>
                        <w:t>3　-</w:t>
                      </w:r>
                      <w:r w:rsidRPr="00F00840">
                        <w:rPr>
                          <w:rFonts w:ascii="標楷體" w:eastAsia="標楷體" w:hAnsi="標楷體"/>
                        </w:rPr>
                        <w:sym w:font="Wingdings" w:char="F08C"/>
                      </w:r>
                      <w:r w:rsidRPr="00F00840">
                        <w:rPr>
                          <w:rFonts w:ascii="標楷體" w:eastAsia="標楷體" w:hAnsi="標楷體" w:hint="eastAsia"/>
                        </w:rPr>
                        <w:t>提問：「今天是幾月幾日星期幾？」；「明天要舉行運動會，明天是幾月幾日星期幾？」並請學生將正確答案填入□裡。</w:t>
                      </w:r>
                    </w:p>
                    <w:p w14:paraId="4C114827" w14:textId="77777777" w:rsidR="00F00840" w:rsidRPr="00F00840" w:rsidRDefault="00F00840" w:rsidP="00F00840">
                      <w:pPr>
                        <w:numPr>
                          <w:ilvl w:val="0"/>
                          <w:numId w:val="27"/>
                        </w:numPr>
                        <w:ind w:leftChars="118" w:left="643"/>
                        <w:rPr>
                          <w:rFonts w:ascii="標楷體" w:eastAsia="標楷體" w:hAnsi="標楷體"/>
                        </w:rPr>
                      </w:pPr>
                      <w:r w:rsidRPr="00F00840">
                        <w:rPr>
                          <w:rFonts w:ascii="標楷體" w:eastAsia="標楷體" w:hAnsi="標楷體" w:hint="eastAsia"/>
                        </w:rPr>
                        <w:t>教師配合課本p.</w:t>
                      </w:r>
                      <w:r w:rsidRPr="00F00840">
                        <w:rPr>
                          <w:rFonts w:ascii="標楷體" w:eastAsia="標楷體" w:hAnsi="標楷體"/>
                        </w:rPr>
                        <w:t>95</w:t>
                      </w:r>
                      <w:r w:rsidRPr="00F00840">
                        <w:rPr>
                          <w:rFonts w:ascii="標楷體" w:eastAsia="標楷體" w:hAnsi="標楷體" w:hint="eastAsia"/>
                        </w:rPr>
                        <w:t xml:space="preserve">例題　</w:t>
                      </w:r>
                      <w:r w:rsidRPr="00F00840">
                        <w:rPr>
                          <w:rFonts w:ascii="標楷體" w:eastAsia="標楷體" w:hAnsi="標楷體"/>
                        </w:rPr>
                        <w:t>3　-</w:t>
                      </w:r>
                      <w:r w:rsidRPr="00F00840">
                        <w:rPr>
                          <w:rFonts w:ascii="標楷體" w:eastAsia="標楷體" w:hAnsi="標楷體"/>
                        </w:rPr>
                        <w:sym w:font="Wingdings" w:char="F08D"/>
                      </w:r>
                      <w:r w:rsidRPr="00F00840">
                        <w:rPr>
                          <w:rFonts w:ascii="標楷體" w:eastAsia="標楷體" w:hAnsi="標楷體" w:hint="eastAsia"/>
                        </w:rPr>
                        <w:t>提問：「昨天是幾月幾日星期幾？」並請學生將正確答案填入□裡。</w:t>
                      </w:r>
                    </w:p>
                    <w:p w14:paraId="270003F1" w14:textId="37792E1F" w:rsidR="00F00840" w:rsidRPr="00F00840" w:rsidRDefault="00F00840" w:rsidP="00F00840">
                      <w:pPr>
                        <w:numPr>
                          <w:ilvl w:val="0"/>
                          <w:numId w:val="27"/>
                        </w:numPr>
                        <w:ind w:leftChars="118" w:left="643"/>
                        <w:rPr>
                          <w:rFonts w:ascii="標楷體" w:eastAsia="標楷體" w:hAnsi="標楷體"/>
                        </w:rPr>
                      </w:pPr>
                      <w:r w:rsidRPr="00F00840">
                        <w:rPr>
                          <w:rFonts w:ascii="標楷體" w:eastAsia="標楷體" w:hAnsi="標楷體" w:hint="eastAsia"/>
                        </w:rPr>
                        <w:t>請學生觀察今天、明天、昨天在日曆上的變化後，再發表日期與星期的關係。</w:t>
                      </w:r>
                    </w:p>
                    <w:p w14:paraId="46A3ED32" w14:textId="77777777" w:rsidR="00F00840" w:rsidRPr="00F00840" w:rsidRDefault="00F00840" w:rsidP="00F00840">
                      <w:pPr>
                        <w:ind w:leftChars="118" w:left="283"/>
                        <w:rPr>
                          <w:rFonts w:ascii="標楷體" w:eastAsia="標楷體" w:hAnsi="標楷體"/>
                        </w:rPr>
                      </w:pPr>
                      <w:r w:rsidRPr="00F00840">
                        <w:rPr>
                          <w:rFonts w:ascii="標楷體" w:eastAsia="標楷體" w:hAnsi="標楷體" w:hint="eastAsia"/>
                        </w:rPr>
                        <w:t>三、綜合活動</w:t>
                      </w:r>
                    </w:p>
                    <w:p w14:paraId="19CF7D4B" w14:textId="77777777" w:rsidR="00F00840" w:rsidRPr="00F00840" w:rsidRDefault="00F00840" w:rsidP="00F00840">
                      <w:pPr>
                        <w:ind w:leftChars="118" w:left="283"/>
                        <w:rPr>
                          <w:rFonts w:ascii="標楷體" w:eastAsia="標楷體" w:hAnsi="標楷體"/>
                        </w:rPr>
                      </w:pPr>
                      <w:r w:rsidRPr="00F00840">
                        <w:rPr>
                          <w:rFonts w:ascii="標楷體" w:eastAsia="標楷體" w:hAnsi="標楷體" w:hint="eastAsia"/>
                        </w:rPr>
                        <w:t>（一）我會看日曆</w:t>
                      </w:r>
                    </w:p>
                    <w:p w14:paraId="48066FD3" w14:textId="77777777" w:rsidR="00F00840" w:rsidRPr="00F00840" w:rsidRDefault="00F00840" w:rsidP="005C6197">
                      <w:pPr>
                        <w:numPr>
                          <w:ilvl w:val="0"/>
                          <w:numId w:val="28"/>
                        </w:numPr>
                        <w:ind w:leftChars="86" w:left="566"/>
                        <w:rPr>
                          <w:rFonts w:ascii="標楷體" w:eastAsia="標楷體" w:hAnsi="標楷體"/>
                        </w:rPr>
                      </w:pPr>
                      <w:r w:rsidRPr="00F00840">
                        <w:rPr>
                          <w:rFonts w:ascii="標楷體" w:eastAsia="標楷體" w:hAnsi="標楷體" w:hint="eastAsia"/>
                        </w:rPr>
                        <w:t>教師可配學校行事曆，請學生在日曆上找出學校活動的日期。</w:t>
                      </w:r>
                    </w:p>
                    <w:p w14:paraId="343999E0" w14:textId="596C547E" w:rsidR="00F00840" w:rsidRPr="00F00840" w:rsidRDefault="00F00840" w:rsidP="00F00840">
                      <w:pPr>
                        <w:numPr>
                          <w:ilvl w:val="0"/>
                          <w:numId w:val="28"/>
                        </w:numPr>
                        <w:ind w:leftChars="86" w:left="566"/>
                        <w:rPr>
                          <w:rFonts w:ascii="標楷體" w:eastAsia="標楷體" w:hAnsi="標楷體" w:hint="eastAsia"/>
                        </w:rPr>
                      </w:pPr>
                      <w:r w:rsidRPr="00F00840">
                        <w:rPr>
                          <w:rFonts w:ascii="標楷體" w:eastAsia="標楷體" w:hAnsi="標楷體" w:hint="eastAsia"/>
                        </w:rPr>
                        <w:t>教師可以「進行教學的日期」為今日，提問：「今天是幾月幾日星期幾？」；「昨天是幾月幾日星期幾？」；「明天是幾月幾日星期幾？」</w:t>
                      </w:r>
                    </w:p>
                    <w:p w14:paraId="20D0F008" w14:textId="77777777" w:rsidR="00F00840" w:rsidRPr="00F00840" w:rsidRDefault="00F00840" w:rsidP="00F00840">
                      <w:pPr>
                        <w:ind w:leftChars="118" w:left="283"/>
                        <w:rPr>
                          <w:rFonts w:ascii="標楷體" w:eastAsia="標楷體" w:hAnsi="標楷體"/>
                        </w:rPr>
                      </w:pPr>
                      <w:r w:rsidRPr="00F00840">
                        <w:rPr>
                          <w:rFonts w:ascii="標楷體" w:eastAsia="標楷體" w:hAnsi="標楷體" w:hint="eastAsia"/>
                        </w:rPr>
                        <w:t>（二）我學會了</w:t>
                      </w:r>
                    </w:p>
                    <w:p w14:paraId="0A952B97" w14:textId="77777777" w:rsidR="00F00840" w:rsidRPr="00F00840" w:rsidRDefault="00F00840" w:rsidP="00F00840">
                      <w:pPr>
                        <w:numPr>
                          <w:ilvl w:val="0"/>
                          <w:numId w:val="29"/>
                        </w:numPr>
                        <w:ind w:leftChars="145" w:left="708"/>
                        <w:rPr>
                          <w:rFonts w:ascii="標楷體" w:eastAsia="標楷體" w:hAnsi="標楷體"/>
                        </w:rPr>
                      </w:pPr>
                      <w:r w:rsidRPr="00F00840">
                        <w:rPr>
                          <w:rFonts w:ascii="標楷體" w:eastAsia="標楷體" w:hAnsi="標楷體" w:hint="eastAsia"/>
                        </w:rPr>
                        <w:t>教師提問：「哪一位小朋友可以說一說，這節      數學課，我們學到了什麼？」</w:t>
                      </w:r>
                    </w:p>
                    <w:p w14:paraId="6CF5D3FF" w14:textId="17B5FAAD" w:rsidR="00851017" w:rsidRPr="00C42874" w:rsidRDefault="00F00840" w:rsidP="00F00840">
                      <w:pPr>
                        <w:ind w:leftChars="886" w:left="2126"/>
                        <w:rPr>
                          <w:rFonts w:ascii="標楷體" w:eastAsia="標楷體" w:hAnsi="標楷體"/>
                        </w:rPr>
                      </w:pPr>
                      <w:r w:rsidRPr="00F00840">
                        <w:rPr>
                          <w:rFonts w:ascii="標楷體" w:eastAsia="標楷體" w:hAnsi="標楷體" w:hint="eastAsia"/>
                        </w:rPr>
                        <w:t>教師說明作業內容：數學習作第65頁。</w:t>
                      </w:r>
                    </w:p>
                    <w:p w14:paraId="2DD2CF14" w14:textId="77777777" w:rsidR="00851017" w:rsidRPr="00C42874" w:rsidRDefault="00851017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0B5F0C68" w14:textId="77777777" w:rsidR="00851017" w:rsidRDefault="00851017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586BB8F6" w14:textId="77777777" w:rsidR="00851017" w:rsidRPr="00C42874" w:rsidRDefault="00851017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37A3A4A3" w14:textId="77777777" w:rsidR="00851017" w:rsidRPr="00C42874" w:rsidRDefault="00851017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14:paraId="1BEFD0F1" w14:textId="77777777" w:rsidR="00851017" w:rsidRPr="00C42874" w:rsidRDefault="00851017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</w:p>
                    <w:p w14:paraId="5A2F6B37" w14:textId="77777777" w:rsidR="00851017" w:rsidRPr="00C42874" w:rsidRDefault="00851017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683109A0" w14:textId="77777777" w:rsidR="00851017" w:rsidRPr="00C42874" w:rsidRDefault="00851017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3C4B2780" w14:textId="77777777" w:rsidR="00851017" w:rsidRPr="00C42874" w:rsidRDefault="00851017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2A373451" w14:textId="77777777" w:rsidR="00851017" w:rsidRPr="00C42874" w:rsidRDefault="00851017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14:paraId="22DEC099" w14:textId="77777777" w:rsidR="00851017" w:rsidRPr="00C42874" w:rsidRDefault="00851017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568F77C3" w14:textId="77777777" w:rsidR="00851017" w:rsidRDefault="00851017" w:rsidP="00851017">
                      <w:pPr>
                        <w:pStyle w:val="afa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58F246EF" w14:textId="77777777" w:rsidR="00851017" w:rsidRPr="00C42874" w:rsidRDefault="00851017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61982985" w14:textId="77777777" w:rsidR="00851017" w:rsidRDefault="00851017" w:rsidP="007572E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14:paraId="257DC655" w14:textId="77777777" w:rsidR="00851017" w:rsidRDefault="00851017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652E7DBF" w14:textId="77777777" w:rsidR="00851017" w:rsidRDefault="00851017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439B048B" w14:textId="77777777" w:rsidR="00851017" w:rsidRDefault="00851017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2D0A2183" w14:textId="77777777" w:rsidR="00851017" w:rsidRDefault="00851017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78B47055" w14:textId="77777777" w:rsidR="00851017" w:rsidRDefault="00851017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3D46739A" w14:textId="77777777" w:rsidR="00851017" w:rsidRPr="00C42874" w:rsidRDefault="00851017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5265BE">
        <w:rPr>
          <w:rFonts w:ascii="標楷體" w:eastAsia="標楷體" w:hAnsi="標楷體" w:hint="eastAsia"/>
        </w:rPr>
        <w:t xml:space="preserve">    教 學 者：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  <w:r w:rsidR="006A1663">
        <w:rPr>
          <w:rFonts w:ascii="標楷體" w:eastAsia="標楷體" w:hAnsi="標楷體" w:hint="eastAsia"/>
          <w:u w:val="single"/>
        </w:rPr>
        <w:t>蔡裴伶</w:t>
      </w:r>
      <w:r w:rsidRPr="005265BE">
        <w:rPr>
          <w:rFonts w:ascii="標楷體" w:eastAsia="標楷體" w:hAnsi="標楷體" w:hint="eastAsia"/>
          <w:u w:val="single"/>
        </w:rPr>
        <w:t xml:space="preserve">    </w:t>
      </w:r>
      <w:r w:rsidRPr="005265BE">
        <w:rPr>
          <w:rFonts w:ascii="標楷體" w:eastAsia="標楷體" w:hAnsi="標楷體" w:hint="eastAsia"/>
        </w:rPr>
        <w:t xml:space="preserve">  觀 察 者：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  <w:r w:rsidR="006A1663">
        <w:rPr>
          <w:rFonts w:ascii="標楷體" w:eastAsia="標楷體" w:hAnsi="標楷體" w:hint="eastAsia"/>
          <w:u w:val="single"/>
        </w:rPr>
        <w:t>夏國雄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  <w:r w:rsidRPr="005265BE">
        <w:rPr>
          <w:rFonts w:ascii="標楷體" w:eastAsia="標楷體" w:hAnsi="標楷體" w:hint="eastAsia"/>
        </w:rPr>
        <w:t xml:space="preserve">  觀察前會談時間：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6A1663">
        <w:rPr>
          <w:rFonts w:ascii="標楷體" w:eastAsia="標楷體" w:hAnsi="標楷體" w:hint="eastAsia"/>
          <w:u w:val="single"/>
        </w:rPr>
        <w:t>115.4.22 13:00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</w:p>
    <w:p w14:paraId="399C74A1" w14:textId="3F08145C" w:rsidR="00851017" w:rsidRDefault="00851017" w:rsidP="00851017">
      <w:pPr>
        <w:pStyle w:val="aff"/>
        <w:ind w:hanging="480"/>
        <w:rPr>
          <w:rFonts w:ascii="標楷體" w:eastAsia="標楷體" w:hAnsi="標楷體"/>
        </w:rPr>
      </w:pPr>
    </w:p>
    <w:p w14:paraId="7DB1AED5" w14:textId="084FAF36" w:rsidR="00851017" w:rsidRPr="00A4558D" w:rsidRDefault="00851017" w:rsidP="00851017">
      <w:pPr>
        <w:ind w:leftChars="150" w:left="360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授課教師簽名： </w:t>
      </w:r>
      <w:r w:rsidR="00F00840">
        <w:rPr>
          <w:rFonts w:ascii="標楷體" w:eastAsia="標楷體" w:hAnsi="標楷體" w:hint="eastAsia"/>
          <w:b/>
          <w:sz w:val="28"/>
          <w:szCs w:val="28"/>
        </w:rPr>
        <w:t>蔡裴伶</w:t>
      </w: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                   觀課教師簽名：</w:t>
      </w:r>
      <w:r w:rsidR="00F00840">
        <w:rPr>
          <w:rFonts w:ascii="標楷體" w:eastAsia="標楷體" w:hAnsi="標楷體" w:hint="eastAsia"/>
          <w:b/>
          <w:sz w:val="28"/>
          <w:szCs w:val="28"/>
        </w:rPr>
        <w:t>夏國雄</w:t>
      </w:r>
    </w:p>
    <w:p w14:paraId="248D1E23" w14:textId="77777777" w:rsidR="00851017" w:rsidRDefault="00851017" w:rsidP="0085101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54C9E8D3" w14:textId="77777777" w:rsidR="00851017" w:rsidRPr="005265BE" w:rsidRDefault="00851017" w:rsidP="00851017">
      <w:pPr>
        <w:snapToGrid w:val="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lastRenderedPageBreak/>
        <w:t>附表3</w:t>
      </w:r>
    </w:p>
    <w:p w14:paraId="60F5C4C3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基隆市11</w:t>
      </w:r>
      <w:r w:rsidR="00721390">
        <w:rPr>
          <w:rFonts w:ascii="標楷體" w:eastAsia="標楷體" w:hAnsi="標楷體"/>
          <w:sz w:val="32"/>
        </w:rPr>
        <w:t>1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4F8A4C13" w14:textId="77777777" w:rsidR="00851017" w:rsidRPr="005265BE" w:rsidRDefault="00851017" w:rsidP="00851017">
      <w:pPr>
        <w:snapToGrid w:val="0"/>
        <w:ind w:leftChars="150" w:left="360"/>
        <w:jc w:val="center"/>
        <w:rPr>
          <w:rFonts w:eastAsia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884"/>
        <w:gridCol w:w="2103"/>
        <w:gridCol w:w="3665"/>
      </w:tblGrid>
      <w:tr w:rsidR="00851017" w:rsidRPr="005265BE" w14:paraId="214DFD5B" w14:textId="77777777" w:rsidTr="00B26F8B">
        <w:trPr>
          <w:trHeight w:val="452"/>
        </w:trPr>
        <w:tc>
          <w:tcPr>
            <w:tcW w:w="680" w:type="pct"/>
          </w:tcPr>
          <w:p w14:paraId="07954993" w14:textId="77777777" w:rsidR="00851017" w:rsidRPr="005265BE" w:rsidRDefault="00851017" w:rsidP="00B26F8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14:paraId="0534499F" w14:textId="7C2A0E31" w:rsidR="00851017" w:rsidRPr="005265BE" w:rsidRDefault="00851017" w:rsidP="00B26F8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F00840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 xml:space="preserve">  年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F00840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  <w:tc>
          <w:tcPr>
            <w:tcW w:w="1050" w:type="pct"/>
          </w:tcPr>
          <w:p w14:paraId="41F91B99" w14:textId="77777777" w:rsidR="00851017" w:rsidRPr="005265BE" w:rsidRDefault="00851017" w:rsidP="00B26F8B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14:paraId="0CA49753" w14:textId="26900619" w:rsidR="00851017" w:rsidRPr="005265BE" w:rsidRDefault="00F00840" w:rsidP="00B26F8B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115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851017"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24</w:t>
            </w:r>
            <w:r w:rsidR="00851017"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851017"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851017"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851017"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851017" w:rsidRPr="005265BE" w14:paraId="1D327AA6" w14:textId="77777777" w:rsidTr="00B26F8B">
        <w:trPr>
          <w:trHeight w:val="416"/>
        </w:trPr>
        <w:tc>
          <w:tcPr>
            <w:tcW w:w="680" w:type="pct"/>
          </w:tcPr>
          <w:p w14:paraId="47FD5A5C" w14:textId="77777777" w:rsidR="00851017" w:rsidRPr="005265BE" w:rsidRDefault="00851017" w:rsidP="00B26F8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14:paraId="5D804E24" w14:textId="07CD1488" w:rsidR="00851017" w:rsidRPr="005265BE" w:rsidRDefault="00F00840" w:rsidP="00F0084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數學</w:t>
            </w:r>
          </w:p>
        </w:tc>
        <w:tc>
          <w:tcPr>
            <w:tcW w:w="1050" w:type="pct"/>
          </w:tcPr>
          <w:p w14:paraId="1E42A94D" w14:textId="77777777" w:rsidR="00851017" w:rsidRPr="005265BE" w:rsidRDefault="00851017" w:rsidP="00B26F8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14:paraId="7E65A9DD" w14:textId="64B19A93" w:rsidR="00851017" w:rsidRPr="005265BE" w:rsidRDefault="00F00840" w:rsidP="00B26F8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第七單元 幾月幾日星期幾</w:t>
            </w:r>
          </w:p>
        </w:tc>
      </w:tr>
      <w:tr w:rsidR="00851017" w:rsidRPr="005265BE" w14:paraId="41237C23" w14:textId="77777777" w:rsidTr="00B26F8B">
        <w:trPr>
          <w:trHeight w:val="452"/>
        </w:trPr>
        <w:tc>
          <w:tcPr>
            <w:tcW w:w="680" w:type="pct"/>
          </w:tcPr>
          <w:p w14:paraId="3497F36B" w14:textId="77777777" w:rsidR="00851017" w:rsidRPr="005265BE" w:rsidRDefault="00851017" w:rsidP="00B26F8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14:paraId="446223CA" w14:textId="1C7E61F0" w:rsidR="00851017" w:rsidRPr="005265BE" w:rsidRDefault="00F00840" w:rsidP="00F0084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蔡裴伶</w:t>
            </w:r>
          </w:p>
        </w:tc>
        <w:tc>
          <w:tcPr>
            <w:tcW w:w="1050" w:type="pct"/>
          </w:tcPr>
          <w:p w14:paraId="0403E702" w14:textId="77777777" w:rsidR="00851017" w:rsidRPr="005265BE" w:rsidRDefault="00851017" w:rsidP="00B26F8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14:paraId="24C1FD69" w14:textId="7C8E83E7" w:rsidR="00851017" w:rsidRPr="005265BE" w:rsidRDefault="00F00840" w:rsidP="00F0084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夏國雄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058"/>
        <w:gridCol w:w="5498"/>
        <w:gridCol w:w="709"/>
        <w:gridCol w:w="709"/>
        <w:gridCol w:w="709"/>
        <w:gridCol w:w="687"/>
      </w:tblGrid>
      <w:tr w:rsidR="00851017" w:rsidRPr="005265BE" w14:paraId="25133324" w14:textId="77777777" w:rsidTr="00B26F8B">
        <w:trPr>
          <w:trHeight w:hRule="exact" w:val="887"/>
          <w:tblHeader/>
        </w:trPr>
        <w:tc>
          <w:tcPr>
            <w:tcW w:w="319" w:type="pct"/>
            <w:vAlign w:val="center"/>
          </w:tcPr>
          <w:p w14:paraId="095E2023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層</w:t>
            </w:r>
          </w:p>
          <w:p w14:paraId="7B0394E2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14:paraId="5373AED1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檢核</w:t>
            </w:r>
          </w:p>
          <w:p w14:paraId="18066690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48996599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3FDB7CC4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優</w:t>
            </w:r>
          </w:p>
          <w:p w14:paraId="624E5167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7195D354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14:paraId="1BD92179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5265BE">
              <w:rPr>
                <w:rFonts w:ascii="標楷體" w:eastAsia="標楷體" w:hAnsi="標楷體" w:hint="eastAsia"/>
                <w:bCs/>
              </w:rPr>
              <w:t>普</w:t>
            </w:r>
          </w:p>
          <w:p w14:paraId="73E5DE6B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5492A94E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1975E7AF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5B45EFF3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5265BE" w14:paraId="2A8323CF" w14:textId="77777777" w:rsidTr="00B26F8B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6C9DBB33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教</w:t>
            </w:r>
          </w:p>
          <w:p w14:paraId="7A238C89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師</w:t>
            </w:r>
          </w:p>
          <w:p w14:paraId="40D34B19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教</w:t>
            </w:r>
          </w:p>
          <w:p w14:paraId="04F4C425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3D156C8C" w14:textId="77777777" w:rsidR="00851017" w:rsidRPr="005265BE" w:rsidRDefault="00851017" w:rsidP="00B26F8B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F21E08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 xml:space="preserve">-1 </w:t>
            </w:r>
            <w:r w:rsidRPr="005265BE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1DAE" w14:textId="2E84FE1A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70F4" w14:textId="3F14EE82" w:rsidR="00851017" w:rsidRPr="005265BE" w:rsidRDefault="00F00840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B30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61B5AA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45B7099B" w14:textId="77777777" w:rsidTr="00B26F8B">
        <w:trPr>
          <w:trHeight w:hRule="exact" w:val="335"/>
        </w:trPr>
        <w:tc>
          <w:tcPr>
            <w:tcW w:w="319" w:type="pct"/>
            <w:vMerge/>
            <w:vAlign w:val="center"/>
          </w:tcPr>
          <w:p w14:paraId="04018901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9F1A5CF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5672C3C0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7685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70A8" w14:textId="210EBA82" w:rsidR="00851017" w:rsidRPr="005265BE" w:rsidRDefault="00F00840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BA8C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1CFA3459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2B5502AE" w14:textId="77777777" w:rsidTr="00B26F8B">
        <w:trPr>
          <w:trHeight w:hRule="exact" w:val="335"/>
        </w:trPr>
        <w:tc>
          <w:tcPr>
            <w:tcW w:w="319" w:type="pct"/>
            <w:vMerge/>
            <w:vAlign w:val="center"/>
          </w:tcPr>
          <w:p w14:paraId="19F85FE5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8838CD6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BED3DF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 xml:space="preserve">-3 </w:t>
            </w:r>
            <w:r w:rsidRPr="005265BE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DB97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17EE" w14:textId="4D15D96E" w:rsidR="00851017" w:rsidRPr="005265BE" w:rsidRDefault="00F00840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EAC3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C2ADB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59BE5518" w14:textId="77777777" w:rsidTr="00B26F8B">
        <w:trPr>
          <w:trHeight w:hRule="exact" w:val="335"/>
        </w:trPr>
        <w:tc>
          <w:tcPr>
            <w:tcW w:w="319" w:type="pct"/>
            <w:vMerge/>
            <w:vAlign w:val="center"/>
          </w:tcPr>
          <w:p w14:paraId="77548EFF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1FEB8EA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8841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-4</w:t>
            </w:r>
            <w:r w:rsidRPr="005265BE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F5A3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5EC2" w14:textId="5A432062" w:rsidR="00851017" w:rsidRPr="005265BE" w:rsidRDefault="00F00840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0BBA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58A7B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5BE05B6C" w14:textId="77777777" w:rsidTr="00B26F8B">
        <w:trPr>
          <w:trHeight w:hRule="exact" w:val="335"/>
        </w:trPr>
        <w:tc>
          <w:tcPr>
            <w:tcW w:w="319" w:type="pct"/>
            <w:vMerge/>
            <w:vAlign w:val="center"/>
          </w:tcPr>
          <w:p w14:paraId="75D34D56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64AD15B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664D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-5</w:t>
            </w:r>
            <w:r w:rsidRPr="005265BE">
              <w:rPr>
                <w:rFonts w:ascii="標楷體" w:eastAsia="標楷體" w:hAnsi="標楷體" w:hint="eastAsia"/>
              </w:rPr>
              <w:t xml:space="preserve"> 適時歸納學習重點</w:t>
            </w:r>
            <w:r w:rsidRPr="005265B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746F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A5B5" w14:textId="5C3E3E1F" w:rsidR="00851017" w:rsidRPr="005265BE" w:rsidRDefault="00F00840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F35C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BEBC2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0FADCE73" w14:textId="77777777" w:rsidTr="00B26F8B">
        <w:trPr>
          <w:trHeight w:hRule="exact" w:val="335"/>
        </w:trPr>
        <w:tc>
          <w:tcPr>
            <w:tcW w:w="319" w:type="pct"/>
            <w:vMerge/>
            <w:vAlign w:val="center"/>
          </w:tcPr>
          <w:p w14:paraId="4920384B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741C6AF6" w14:textId="77777777" w:rsidR="00851017" w:rsidRPr="005265BE" w:rsidRDefault="00851017" w:rsidP="00B26F8B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4057C8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4433D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43BC0" w14:textId="5AE20207" w:rsidR="00851017" w:rsidRPr="005265BE" w:rsidRDefault="00F00840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509C1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4B4420DE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04CEFBB8" w14:textId="77777777" w:rsidTr="00B26F8B">
        <w:trPr>
          <w:trHeight w:hRule="exact" w:val="335"/>
        </w:trPr>
        <w:tc>
          <w:tcPr>
            <w:tcW w:w="319" w:type="pct"/>
            <w:vMerge/>
            <w:vAlign w:val="center"/>
          </w:tcPr>
          <w:p w14:paraId="19D5D78A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BBA80BB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E9573A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4F59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C5CC" w14:textId="2B74AD6C" w:rsidR="00851017" w:rsidRPr="005265BE" w:rsidRDefault="00F00840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135A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7884416D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36A19B24" w14:textId="77777777" w:rsidTr="00B26F8B">
        <w:trPr>
          <w:trHeight w:hRule="exact" w:val="335"/>
        </w:trPr>
        <w:tc>
          <w:tcPr>
            <w:tcW w:w="319" w:type="pct"/>
            <w:vMerge/>
            <w:vAlign w:val="center"/>
          </w:tcPr>
          <w:p w14:paraId="139B84E8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046818F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3D84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-3</w:t>
            </w:r>
            <w:r w:rsidRPr="005265BE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C060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1166" w14:textId="362DCAC6" w:rsidR="00851017" w:rsidRPr="005265BE" w:rsidRDefault="00F00840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2676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A3D62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6F26878C" w14:textId="77777777" w:rsidTr="00B26F8B">
        <w:trPr>
          <w:trHeight w:hRule="exact" w:val="335"/>
        </w:trPr>
        <w:tc>
          <w:tcPr>
            <w:tcW w:w="319" w:type="pct"/>
            <w:vMerge/>
            <w:vAlign w:val="center"/>
          </w:tcPr>
          <w:p w14:paraId="70C972F1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B4B7099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90E6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-4</w:t>
            </w:r>
            <w:r w:rsidRPr="005265BE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9002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8F5F" w14:textId="15C8CCCC" w:rsidR="00851017" w:rsidRPr="005265BE" w:rsidRDefault="00F00840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DF8B" w14:textId="5839E173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79B87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7475F957" w14:textId="77777777" w:rsidTr="00B26F8B">
        <w:trPr>
          <w:trHeight w:hRule="exact" w:val="335"/>
        </w:trPr>
        <w:tc>
          <w:tcPr>
            <w:tcW w:w="319" w:type="pct"/>
            <w:vMerge/>
            <w:vAlign w:val="center"/>
          </w:tcPr>
          <w:p w14:paraId="342AE94A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D449738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294A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-5</w:t>
            </w:r>
            <w:r w:rsidRPr="005265BE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F618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B415" w14:textId="0465CF41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80C4" w14:textId="58EC82E1" w:rsidR="00851017" w:rsidRPr="005265BE" w:rsidRDefault="00F00840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8B1B3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102EF385" w14:textId="77777777" w:rsidTr="00B26F8B">
        <w:trPr>
          <w:trHeight w:hRule="exact" w:val="335"/>
        </w:trPr>
        <w:tc>
          <w:tcPr>
            <w:tcW w:w="319" w:type="pct"/>
            <w:vMerge/>
            <w:vAlign w:val="center"/>
          </w:tcPr>
          <w:p w14:paraId="6CEB6C39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EA3BD05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3B77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051E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3546" w14:textId="50CC981A" w:rsidR="00851017" w:rsidRPr="005265BE" w:rsidRDefault="00F00840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56A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28E6F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305528AE" w14:textId="77777777" w:rsidTr="00B26F8B">
        <w:trPr>
          <w:trHeight w:hRule="exact" w:val="335"/>
        </w:trPr>
        <w:tc>
          <w:tcPr>
            <w:tcW w:w="319" w:type="pct"/>
            <w:vMerge/>
            <w:vAlign w:val="center"/>
          </w:tcPr>
          <w:p w14:paraId="7440FBD2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7C09A491" w14:textId="77777777" w:rsidR="00851017" w:rsidRPr="005265BE" w:rsidRDefault="00851017" w:rsidP="00B26F8B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18FB437E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8F324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49906" w14:textId="53F3ECB8" w:rsidR="00851017" w:rsidRPr="005265BE" w:rsidRDefault="00F00840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F5937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1AAE6B40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631C2D71" w14:textId="77777777" w:rsidTr="00B26F8B">
        <w:trPr>
          <w:trHeight w:hRule="exact" w:val="335"/>
        </w:trPr>
        <w:tc>
          <w:tcPr>
            <w:tcW w:w="319" w:type="pct"/>
            <w:vMerge/>
            <w:vAlign w:val="center"/>
          </w:tcPr>
          <w:p w14:paraId="4E06580D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46CD771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1F965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6E63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582" w14:textId="4FCD2F6D" w:rsidR="00851017" w:rsidRPr="005265BE" w:rsidRDefault="00F00840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B940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24F19635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5A8A6186" w14:textId="77777777" w:rsidTr="00B26F8B">
        <w:trPr>
          <w:trHeight w:hRule="exact" w:val="335"/>
        </w:trPr>
        <w:tc>
          <w:tcPr>
            <w:tcW w:w="319" w:type="pct"/>
            <w:vMerge/>
            <w:vAlign w:val="center"/>
          </w:tcPr>
          <w:p w14:paraId="4B083F1D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66A0711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CE3F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3422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CFE5" w14:textId="0DA1479C" w:rsidR="00851017" w:rsidRPr="005265BE" w:rsidRDefault="00F00840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7257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52788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5A086418" w14:textId="77777777" w:rsidTr="00B26F8B">
        <w:trPr>
          <w:trHeight w:hRule="exact" w:val="335"/>
        </w:trPr>
        <w:tc>
          <w:tcPr>
            <w:tcW w:w="319" w:type="pct"/>
            <w:vMerge/>
            <w:vAlign w:val="center"/>
          </w:tcPr>
          <w:p w14:paraId="09CC38B6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7AA84839" w14:textId="77777777" w:rsidR="00851017" w:rsidRPr="005265BE" w:rsidRDefault="00851017" w:rsidP="00B26F8B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24E7B60F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20F5" w14:textId="2B0B17A6" w:rsidR="00851017" w:rsidRPr="005265BE" w:rsidRDefault="00F00840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D4A17" w14:textId="6396FF90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0548E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3DC8C3B2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1CFA68C4" w14:textId="77777777" w:rsidTr="00B26F8B">
        <w:trPr>
          <w:trHeight w:hRule="exact" w:val="1047"/>
        </w:trPr>
        <w:tc>
          <w:tcPr>
            <w:tcW w:w="319" w:type="pct"/>
            <w:vMerge/>
            <w:vAlign w:val="center"/>
          </w:tcPr>
          <w:p w14:paraId="0EF4E428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3E19A89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F268F6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</w:t>
            </w:r>
            <w:r w:rsidRPr="005265BE">
              <w:rPr>
                <w:rFonts w:ascii="標楷體" w:eastAsia="標楷體" w:hAnsi="標楷體"/>
              </w:rPr>
              <w:t xml:space="preserve">-2 </w:t>
            </w:r>
            <w:r w:rsidRPr="005265BE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947C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4133" w14:textId="1208F145" w:rsidR="00851017" w:rsidRPr="005265BE" w:rsidRDefault="00F00840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076F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085E193A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0D772432" w14:textId="77777777" w:rsidTr="00B26F8B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4D91DE80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班</w:t>
            </w:r>
          </w:p>
          <w:p w14:paraId="7011B049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級</w:t>
            </w:r>
          </w:p>
          <w:p w14:paraId="71A4CDEA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經</w:t>
            </w:r>
          </w:p>
          <w:p w14:paraId="5A7C6B57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722EC0A5" w14:textId="77777777" w:rsidR="00851017" w:rsidRPr="005265BE" w:rsidRDefault="00851017" w:rsidP="00B26F8B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A16432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7527" w14:textId="50298D2C" w:rsidR="00851017" w:rsidRPr="005265BE" w:rsidRDefault="00F00840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52B3" w14:textId="08B62EAE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8ED9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F5CAF0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39CCEF07" w14:textId="77777777" w:rsidTr="00B26F8B">
        <w:trPr>
          <w:trHeight w:hRule="exact" w:val="335"/>
        </w:trPr>
        <w:tc>
          <w:tcPr>
            <w:tcW w:w="319" w:type="pct"/>
            <w:vMerge/>
            <w:vAlign w:val="center"/>
          </w:tcPr>
          <w:p w14:paraId="2EB43ED3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3DAE205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AA98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355B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9702" w14:textId="72166856" w:rsidR="00851017" w:rsidRPr="005265BE" w:rsidRDefault="00F00840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1559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6D597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2B0265F3" w14:textId="77777777" w:rsidTr="00B26F8B">
        <w:trPr>
          <w:trHeight w:hRule="exact" w:val="755"/>
        </w:trPr>
        <w:tc>
          <w:tcPr>
            <w:tcW w:w="319" w:type="pct"/>
            <w:vMerge/>
            <w:vAlign w:val="center"/>
          </w:tcPr>
          <w:p w14:paraId="05FAABF9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7CA42D6B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6A64" w14:textId="77777777" w:rsidR="00851017" w:rsidRPr="005265BE" w:rsidRDefault="00851017" w:rsidP="00B26F8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-3</w:t>
            </w:r>
            <w:r w:rsidRPr="005265BE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565E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3E65" w14:textId="60AD932B" w:rsidR="00851017" w:rsidRPr="005265BE" w:rsidRDefault="00F00840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9843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F0793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2CB0CE90" w14:textId="77777777" w:rsidTr="00B26F8B">
        <w:trPr>
          <w:trHeight w:hRule="exact" w:val="335"/>
        </w:trPr>
        <w:tc>
          <w:tcPr>
            <w:tcW w:w="319" w:type="pct"/>
            <w:vMerge/>
            <w:vAlign w:val="center"/>
          </w:tcPr>
          <w:p w14:paraId="160DE310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2DCC90BD" w14:textId="77777777" w:rsidR="00851017" w:rsidRPr="005265BE" w:rsidRDefault="00851017" w:rsidP="00B26F8B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D977C8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4F453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DBE44" w14:textId="7DF3B00F" w:rsidR="00851017" w:rsidRPr="005265BE" w:rsidRDefault="00F00840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8ED54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0C657E74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0B5648C4" w14:textId="77777777" w:rsidTr="00B26F8B">
        <w:trPr>
          <w:trHeight w:hRule="exact" w:val="335"/>
        </w:trPr>
        <w:tc>
          <w:tcPr>
            <w:tcW w:w="319" w:type="pct"/>
            <w:vMerge/>
            <w:vAlign w:val="center"/>
          </w:tcPr>
          <w:p w14:paraId="15F12C9C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0490E7F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BE1652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  <w:r w:rsidRPr="005265BE">
              <w:rPr>
                <w:rFonts w:ascii="標楷體" w:eastAsia="標楷體" w:hAnsi="標楷體"/>
              </w:rPr>
              <w:t>-</w:t>
            </w:r>
            <w:r w:rsidRPr="005265BE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2F1E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57F5" w14:textId="23486302" w:rsidR="00851017" w:rsidRPr="005265BE" w:rsidRDefault="00F00840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257A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7E2C7A21" w14:textId="77777777" w:rsidR="00851017" w:rsidRPr="005265BE" w:rsidRDefault="00851017" w:rsidP="00F0084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4B00C0E8" w14:textId="77777777" w:rsidTr="00B26F8B">
        <w:trPr>
          <w:trHeight w:hRule="exact" w:val="468"/>
        </w:trPr>
        <w:tc>
          <w:tcPr>
            <w:tcW w:w="319" w:type="pct"/>
            <w:vMerge/>
            <w:vAlign w:val="center"/>
          </w:tcPr>
          <w:p w14:paraId="08323596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93E7FAE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F4ED" w14:textId="77777777" w:rsidR="00851017" w:rsidRPr="005265BE" w:rsidRDefault="00851017" w:rsidP="00B26F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  <w:r w:rsidRPr="005265BE">
              <w:rPr>
                <w:rFonts w:ascii="標楷體" w:eastAsia="標楷體" w:hAnsi="標楷體"/>
              </w:rPr>
              <w:t>-</w:t>
            </w:r>
            <w:r w:rsidRPr="005265BE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0335" w14:textId="6519A128" w:rsidR="00851017" w:rsidRPr="005265BE" w:rsidRDefault="00F00840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03A9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4A74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B18BC" w14:textId="77777777" w:rsidR="00851017" w:rsidRPr="005265BE" w:rsidRDefault="00851017" w:rsidP="00B26F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6F57199" w14:textId="77777777" w:rsidR="00851017" w:rsidRPr="005265BE" w:rsidRDefault="00851017" w:rsidP="00851017">
      <w:pPr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>(本表為參考格式，學校得視需求修改)</w:t>
      </w:r>
    </w:p>
    <w:p w14:paraId="4113FB4F" w14:textId="77777777" w:rsidR="00851017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369CE1F0" w14:textId="30DE0986" w:rsidR="00851017" w:rsidRPr="005265BE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授課教師簽名：     </w:t>
      </w:r>
      <w:r w:rsidR="00F00840">
        <w:rPr>
          <w:rFonts w:ascii="標楷體" w:eastAsia="標楷體" w:hAnsi="標楷體" w:hint="eastAsia"/>
          <w:b/>
          <w:sz w:val="28"/>
          <w:szCs w:val="28"/>
        </w:rPr>
        <w:t>蔡裴伶</w:t>
      </w: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          觀課教師簽名：</w:t>
      </w:r>
      <w:r w:rsidR="00F00840">
        <w:rPr>
          <w:rFonts w:ascii="標楷體" w:eastAsia="標楷體" w:hAnsi="標楷體" w:hint="eastAsia"/>
          <w:b/>
          <w:sz w:val="28"/>
          <w:szCs w:val="28"/>
        </w:rPr>
        <w:t xml:space="preserve">     夏國雄</w:t>
      </w:r>
    </w:p>
    <w:p w14:paraId="3B947EAB" w14:textId="77777777" w:rsidR="00851017" w:rsidRPr="005265BE" w:rsidRDefault="00851017" w:rsidP="00851017">
      <w:pPr>
        <w:widowControl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/>
          <w:sz w:val="28"/>
        </w:rPr>
        <w:br w:type="page"/>
      </w:r>
    </w:p>
    <w:p w14:paraId="4ACC2EBA" w14:textId="77777777" w:rsidR="00851017" w:rsidRPr="005265BE" w:rsidRDefault="00851017" w:rsidP="00851017">
      <w:pPr>
        <w:snapToGrid w:val="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lastRenderedPageBreak/>
        <w:t>附表4</w:t>
      </w:r>
    </w:p>
    <w:p w14:paraId="16296FC9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基隆市11</w:t>
      </w:r>
      <w:r w:rsidR="00721390">
        <w:rPr>
          <w:rFonts w:ascii="標楷體" w:eastAsia="標楷體" w:hAnsi="標楷體"/>
          <w:sz w:val="32"/>
        </w:rPr>
        <w:t>1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4EB2402B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 w:rsidRPr="005265BE"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 w:rsidRPr="005265BE"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14:paraId="27549CC5" w14:textId="0C94649B" w:rsidR="00851017" w:rsidRPr="005265BE" w:rsidRDefault="00851017" w:rsidP="00851017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>授課</w:t>
      </w:r>
      <w:r w:rsidRPr="005265BE">
        <w:rPr>
          <w:rFonts w:ascii="標楷體" w:eastAsia="標楷體" w:hAnsi="標楷體"/>
        </w:rPr>
        <w:t>教師姓名：</w:t>
      </w:r>
      <w:r w:rsidR="00F00840" w:rsidRPr="00F00840">
        <w:rPr>
          <w:rFonts w:ascii="標楷體" w:eastAsia="標楷體" w:hAnsi="標楷體" w:hint="eastAsia"/>
          <w:u w:val="single"/>
        </w:rPr>
        <w:t xml:space="preserve">  蔡裴伶</w:t>
      </w:r>
      <w:r w:rsidR="00F00840">
        <w:rPr>
          <w:rFonts w:ascii="標楷體" w:eastAsia="標楷體" w:hAnsi="標楷體" w:hint="eastAsia"/>
          <w:u w:val="single"/>
        </w:rPr>
        <w:t xml:space="preserve">    </w:t>
      </w:r>
      <w:r w:rsidRPr="005265BE">
        <w:rPr>
          <w:rFonts w:ascii="標楷體" w:eastAsia="標楷體" w:hAnsi="標楷體" w:hint="eastAsia"/>
        </w:rPr>
        <w:t>教學班</w:t>
      </w:r>
      <w:r w:rsidRPr="005265BE">
        <w:rPr>
          <w:rFonts w:ascii="標楷體" w:eastAsia="標楷體" w:hAnsi="標楷體"/>
        </w:rPr>
        <w:t>級：</w:t>
      </w:r>
      <w:r w:rsidR="00F00840" w:rsidRPr="00F00840">
        <w:rPr>
          <w:rFonts w:ascii="標楷體" w:eastAsia="標楷體" w:hAnsi="標楷體" w:hint="eastAsia"/>
          <w:u w:val="single"/>
        </w:rPr>
        <w:t xml:space="preserve">  </w:t>
      </w:r>
      <w:r w:rsidR="00F00840">
        <w:rPr>
          <w:rFonts w:ascii="標楷體" w:eastAsia="標楷體" w:hAnsi="標楷體" w:hint="eastAsia"/>
          <w:u w:val="single"/>
        </w:rPr>
        <w:t xml:space="preserve">102  </w:t>
      </w:r>
      <w:r w:rsidR="00F00840" w:rsidRPr="00F00840">
        <w:rPr>
          <w:rFonts w:ascii="標楷體" w:eastAsia="標楷體" w:hAnsi="標楷體" w:hint="eastAsia"/>
        </w:rPr>
        <w:t xml:space="preserve"> </w:t>
      </w:r>
      <w:r w:rsidRPr="00F00840">
        <w:rPr>
          <w:rFonts w:ascii="標楷體" w:eastAsia="標楷體" w:hAnsi="標楷體"/>
        </w:rPr>
        <w:t xml:space="preserve"> </w:t>
      </w:r>
      <w:r w:rsidRPr="005265BE">
        <w:rPr>
          <w:rFonts w:ascii="標楷體" w:eastAsia="標楷體" w:hAnsi="標楷體" w:hint="eastAsia"/>
        </w:rPr>
        <w:t>教學領域</w:t>
      </w:r>
      <w:r w:rsidRPr="005265BE">
        <w:rPr>
          <w:rFonts w:ascii="標楷體" w:eastAsia="標楷體" w:hAnsi="標楷體"/>
        </w:rPr>
        <w:t>：</w:t>
      </w:r>
      <w:r w:rsidR="00F00840" w:rsidRPr="00F00840">
        <w:rPr>
          <w:rFonts w:ascii="標楷體" w:eastAsia="標楷體" w:hAnsi="標楷體" w:hint="eastAsia"/>
          <w:u w:val="single"/>
        </w:rPr>
        <w:t xml:space="preserve">   數學   </w:t>
      </w:r>
    </w:p>
    <w:p w14:paraId="740F01A9" w14:textId="18514426" w:rsidR="00851017" w:rsidRPr="00F00840" w:rsidRDefault="00851017" w:rsidP="00851017">
      <w:pPr>
        <w:spacing w:line="500" w:lineRule="exact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   教學單元</w:t>
      </w:r>
      <w:r w:rsidRPr="005265BE">
        <w:rPr>
          <w:rFonts w:ascii="標楷體" w:eastAsia="標楷體" w:hAnsi="標楷體"/>
        </w:rPr>
        <w:t>名稱：</w:t>
      </w:r>
      <w:r w:rsidR="00F00840" w:rsidRPr="00F00840">
        <w:rPr>
          <w:rFonts w:ascii="標楷體" w:eastAsia="標楷體" w:hAnsi="標楷體" w:hint="eastAsia"/>
          <w:u w:val="single"/>
        </w:rPr>
        <w:t xml:space="preserve">       幾月幾日星期幾          </w:t>
      </w:r>
    </w:p>
    <w:p w14:paraId="7EBFB743" w14:textId="77777777"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5265BE" w14:paraId="0A614C52" w14:textId="77777777" w:rsidTr="00B26F8B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E683BF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58FA58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88F881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B2547E" w14:textId="77777777" w:rsidR="00851017" w:rsidRPr="005265BE" w:rsidRDefault="00851017" w:rsidP="00B26F8B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602158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</w:t>
            </w:r>
            <w:r w:rsidRPr="005265BE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EBEFF5" w14:textId="77777777" w:rsidR="00851017" w:rsidRPr="005265BE" w:rsidRDefault="00851017" w:rsidP="00B26F8B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5265BE" w14:paraId="22C9562A" w14:textId="77777777" w:rsidTr="00B26F8B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14:paraId="51B98FC0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56CC87CC" w14:textId="77777777"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7F828F26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4EBA902D" w14:textId="7F8FE7C6" w:rsidR="00851017" w:rsidRPr="005265BE" w:rsidRDefault="00F00840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0840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6639F36D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583C77B6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39616D51" w14:textId="77777777" w:rsidTr="00B26F8B">
        <w:trPr>
          <w:jc w:val="center"/>
        </w:trPr>
        <w:tc>
          <w:tcPr>
            <w:tcW w:w="1041" w:type="dxa"/>
            <w:vAlign w:val="center"/>
          </w:tcPr>
          <w:p w14:paraId="20FB42F4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14:paraId="62445F3C" w14:textId="77777777"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74065D68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333A4C1A" w14:textId="75DB271F" w:rsidR="00851017" w:rsidRPr="005265BE" w:rsidRDefault="00F00840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0840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5E865BE2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637FD028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65465A88" w14:textId="77777777" w:rsidTr="00B26F8B">
        <w:trPr>
          <w:jc w:val="center"/>
        </w:trPr>
        <w:tc>
          <w:tcPr>
            <w:tcW w:w="1041" w:type="dxa"/>
            <w:vAlign w:val="center"/>
          </w:tcPr>
          <w:p w14:paraId="69AB8DA5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14:paraId="7565EF3F" w14:textId="77777777"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2982AD6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02B043C4" w14:textId="7AE28DFE" w:rsidR="00851017" w:rsidRPr="005265BE" w:rsidRDefault="00F00840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0840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3F245885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7064C780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371C6378" w14:textId="77777777" w:rsidTr="00B26F8B">
        <w:trPr>
          <w:jc w:val="center"/>
        </w:trPr>
        <w:tc>
          <w:tcPr>
            <w:tcW w:w="1041" w:type="dxa"/>
            <w:vAlign w:val="center"/>
          </w:tcPr>
          <w:p w14:paraId="570BF5F0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14:paraId="00E6CC90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314251A8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8436D5A" w14:textId="0647634B" w:rsidR="00851017" w:rsidRPr="005265BE" w:rsidRDefault="00F00840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0840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2DC6FA70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458269A9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46B8CCA4" w14:textId="77777777" w:rsidTr="00B26F8B">
        <w:trPr>
          <w:jc w:val="center"/>
        </w:trPr>
        <w:tc>
          <w:tcPr>
            <w:tcW w:w="1041" w:type="dxa"/>
            <w:vAlign w:val="center"/>
          </w:tcPr>
          <w:p w14:paraId="5720BBB9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14:paraId="1DCE8CD7" w14:textId="77777777"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17FDC569" w14:textId="08EFCCFC" w:rsidR="00851017" w:rsidRPr="005265BE" w:rsidRDefault="00F00840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0840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7D8B148C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BA04308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2E3873A2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0EFFF4B0" w14:textId="77777777" w:rsidTr="00B26F8B">
        <w:trPr>
          <w:jc w:val="center"/>
        </w:trPr>
        <w:tc>
          <w:tcPr>
            <w:tcW w:w="1041" w:type="dxa"/>
            <w:vAlign w:val="center"/>
          </w:tcPr>
          <w:p w14:paraId="3A8F91A9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14:paraId="30D3D151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4911F0DC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051F8FE" w14:textId="3A12F452" w:rsidR="00851017" w:rsidRPr="005265BE" w:rsidRDefault="00F00840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0840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73CA16A4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2AD380C6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2C426F1A" w14:textId="77777777" w:rsidTr="00B26F8B">
        <w:trPr>
          <w:jc w:val="center"/>
        </w:trPr>
        <w:tc>
          <w:tcPr>
            <w:tcW w:w="1041" w:type="dxa"/>
            <w:vAlign w:val="center"/>
          </w:tcPr>
          <w:p w14:paraId="0C5AC5BA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14:paraId="1160367B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14:paraId="3316D238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0D8B7767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3A7061B7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04618546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</w:tbl>
    <w:p w14:paraId="0BACF36B" w14:textId="77777777" w:rsidR="00851017" w:rsidRPr="005265BE" w:rsidRDefault="00851017" w:rsidP="00851017">
      <w:pPr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51017" w:rsidRPr="005265BE" w14:paraId="7B1DBC75" w14:textId="77777777" w:rsidTr="00851017">
        <w:tc>
          <w:tcPr>
            <w:tcW w:w="9526" w:type="dxa"/>
          </w:tcPr>
          <w:p w14:paraId="0503017A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◎</w:t>
            </w:r>
            <w:r w:rsidRPr="005265BE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14:paraId="5F5C623C" w14:textId="2F68E96B" w:rsidR="00851017" w:rsidRPr="005265BE" w:rsidRDefault="00F00840" w:rsidP="00835B04">
            <w:pPr>
              <w:ind w:left="490" w:hangingChars="204" w:hanging="4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835B04">
              <w:rPr>
                <w:rFonts w:ascii="標楷體" w:eastAsia="標楷體" w:hAnsi="標楷體" w:hint="eastAsia"/>
              </w:rPr>
              <w:t>針對昨天、今天、和明天的說明能事先給予明確的說明，讓學生能清楚的連結數序觀念，報讀昨天、今天和明天的日期。</w:t>
            </w:r>
          </w:p>
          <w:p w14:paraId="76318B7C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  <w:p w14:paraId="65C0FF44" w14:textId="660E3B95" w:rsidR="00851017" w:rsidRPr="005265BE" w:rsidRDefault="00835B04" w:rsidP="005C6197">
            <w:pPr>
              <w:ind w:left="490" w:hangingChars="204" w:hanging="4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FC1223">
              <w:rPr>
                <w:rFonts w:ascii="標楷體" w:eastAsia="標楷體" w:hAnsi="標楷體" w:hint="eastAsia"/>
              </w:rPr>
              <w:t>教授完課程後給予不同形式的日曆讓學生報讀正確日期，更有助於學生學會判讀、正確提取日曆上的訊息。</w:t>
            </w:r>
          </w:p>
          <w:p w14:paraId="380DD135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  <w:p w14:paraId="051FC19D" w14:textId="71D0B8CC" w:rsidR="00851017" w:rsidRPr="005265BE" w:rsidRDefault="005C6197" w:rsidP="005C6197">
            <w:pPr>
              <w:ind w:left="490" w:hangingChars="204" w:hanging="4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FC1223">
              <w:rPr>
                <w:rFonts w:ascii="標楷體" w:eastAsia="標楷體" w:hAnsi="標楷體" w:hint="eastAsia"/>
              </w:rPr>
              <w:t>在</w:t>
            </w:r>
            <w:r w:rsidR="00FC1223" w:rsidRPr="00FC1223">
              <w:rPr>
                <w:rFonts w:ascii="標楷體" w:eastAsia="標楷體" w:hAnsi="標楷體" w:hint="eastAsia"/>
              </w:rPr>
              <w:t>認識及相互的關係</w:t>
            </w:r>
            <w:r w:rsidR="00FC1223">
              <w:rPr>
                <w:rFonts w:ascii="標楷體" w:eastAsia="標楷體" w:hAnsi="標楷體" w:hint="eastAsia"/>
              </w:rPr>
              <w:t>上，部分學生知道詞語的不同，但不能將日期與</w:t>
            </w:r>
            <w:r w:rsidR="00FC1223" w:rsidRPr="00FC1223">
              <w:rPr>
                <w:rFonts w:ascii="標楷體" w:eastAsia="標楷體" w:hAnsi="標楷體" w:hint="eastAsia"/>
              </w:rPr>
              <w:t>今天、明天和昨天的用語</w:t>
            </w:r>
            <w:r w:rsidR="00FC1223">
              <w:rPr>
                <w:rFonts w:ascii="標楷體" w:eastAsia="標楷體" w:hAnsi="標楷體" w:hint="eastAsia"/>
              </w:rPr>
              <w:t>配對，宜在生活中多加練習、熟練用法。</w:t>
            </w:r>
          </w:p>
          <w:p w14:paraId="2E5351F8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  <w:p w14:paraId="4D7C57D5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  <w:p w14:paraId="36425DD2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  <w:p w14:paraId="2B161A28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  <w:p w14:paraId="09F63458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  <w:p w14:paraId="3020789C" w14:textId="6F492490"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  <w:p w14:paraId="68BFCBD7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  <w:p w14:paraId="20FBE8C6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</w:tc>
      </w:tr>
    </w:tbl>
    <w:p w14:paraId="3ED3CE1D" w14:textId="77777777" w:rsidR="00851017" w:rsidRPr="005265BE" w:rsidRDefault="00851017" w:rsidP="00851017">
      <w:pPr>
        <w:ind w:leftChars="150" w:left="360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Cs w:val="32"/>
        </w:rPr>
        <w:t>(本表為參考格式，學校得視需求修改)</w:t>
      </w:r>
    </w:p>
    <w:p w14:paraId="5E9700E1" w14:textId="77777777" w:rsidR="00851017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6209A97A" w14:textId="1D97558A" w:rsidR="00851017" w:rsidRPr="005265BE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授課教師簽名：   </w:t>
      </w:r>
      <w:r w:rsidR="00F00840">
        <w:rPr>
          <w:rFonts w:ascii="標楷體" w:eastAsia="標楷體" w:hAnsi="標楷體" w:hint="eastAsia"/>
          <w:b/>
          <w:sz w:val="28"/>
          <w:szCs w:val="28"/>
        </w:rPr>
        <w:t>蔡裴伶</w:t>
      </w: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          觀課教師簽名：</w:t>
      </w:r>
      <w:r w:rsidR="00F00840">
        <w:rPr>
          <w:rFonts w:ascii="標楷體" w:eastAsia="標楷體" w:hAnsi="標楷體" w:hint="eastAsia"/>
          <w:b/>
          <w:sz w:val="28"/>
          <w:szCs w:val="28"/>
        </w:rPr>
        <w:t xml:space="preserve">     夏國雄</w:t>
      </w:r>
    </w:p>
    <w:p w14:paraId="27B7A32F" w14:textId="77777777" w:rsidR="00851017" w:rsidRPr="005265BE" w:rsidRDefault="00851017" w:rsidP="00851017">
      <w:pPr>
        <w:ind w:leftChars="150" w:left="360"/>
        <w:jc w:val="center"/>
        <w:rPr>
          <w:rFonts w:ascii="標楷體" w:eastAsia="標楷體" w:hAnsi="標楷體"/>
          <w:szCs w:val="32"/>
        </w:rPr>
      </w:pPr>
    </w:p>
    <w:p w14:paraId="4AFC1133" w14:textId="77777777" w:rsidR="00851017" w:rsidRPr="005265BE" w:rsidRDefault="00851017" w:rsidP="00851017">
      <w:pPr>
        <w:widowControl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/>
          <w:sz w:val="28"/>
        </w:rPr>
        <w:br w:type="page"/>
      </w:r>
    </w:p>
    <w:p w14:paraId="432CA42C" w14:textId="77777777" w:rsidR="00851017" w:rsidRPr="005265BE" w:rsidRDefault="00851017" w:rsidP="00851017">
      <w:pPr>
        <w:snapToGrid w:val="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lastRenderedPageBreak/>
        <w:t>附表5</w:t>
      </w:r>
    </w:p>
    <w:p w14:paraId="22A3133D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基隆市11</w:t>
      </w:r>
      <w:r w:rsidR="00721390">
        <w:rPr>
          <w:rFonts w:ascii="標楷體" w:eastAsia="標楷體" w:hAnsi="標楷體"/>
          <w:sz w:val="32"/>
        </w:rPr>
        <w:t>1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6525CA2C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 w:val="32"/>
          <w:szCs w:val="32"/>
        </w:rPr>
        <w:t>議課紀錄表</w:t>
      </w:r>
    </w:p>
    <w:p w14:paraId="75C9F0F8" w14:textId="656AE90D"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   教學時間：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872D5A">
        <w:rPr>
          <w:rFonts w:ascii="標楷體" w:eastAsia="標楷體" w:hAnsi="標楷體" w:hint="eastAsia"/>
          <w:u w:val="single"/>
        </w:rPr>
        <w:t>115.4.24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教學班級：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872D5A">
        <w:rPr>
          <w:rFonts w:ascii="標楷體" w:eastAsia="標楷體" w:hAnsi="標楷體" w:hint="eastAsia"/>
          <w:u w:val="single"/>
        </w:rPr>
        <w:t>102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</w:rPr>
        <w:t xml:space="preserve">  教學領域：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="00872D5A">
        <w:rPr>
          <w:rFonts w:ascii="標楷體" w:eastAsia="標楷體" w:hAnsi="標楷體" w:hint="eastAsia"/>
          <w:u w:val="single"/>
        </w:rPr>
        <w:t>數學</w:t>
      </w:r>
      <w:r w:rsidRPr="005265BE">
        <w:rPr>
          <w:rFonts w:ascii="標楷體" w:eastAsia="標楷體" w:hAnsi="標楷體" w:hint="eastAsia"/>
          <w:u w:val="single"/>
        </w:rPr>
        <w:t xml:space="preserve">    </w:t>
      </w:r>
      <w:r w:rsidRPr="005265BE">
        <w:rPr>
          <w:rFonts w:ascii="標楷體" w:eastAsia="標楷體" w:hAnsi="標楷體" w:hint="eastAsia"/>
        </w:rPr>
        <w:t xml:space="preserve">  教學單元：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="00872D5A">
        <w:rPr>
          <w:rFonts w:ascii="標楷體" w:eastAsia="標楷體" w:hAnsi="標楷體" w:hint="eastAsia"/>
          <w:u w:val="single"/>
        </w:rPr>
        <w:t>第七單元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</w:p>
    <w:p w14:paraId="5F2E4504" w14:textId="3610A2E6" w:rsidR="00851017" w:rsidRPr="005265BE" w:rsidRDefault="00851017" w:rsidP="00851017">
      <w:pPr>
        <w:spacing w:line="500" w:lineRule="exact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教 學 者：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="00872D5A">
        <w:rPr>
          <w:rFonts w:ascii="標楷體" w:eastAsia="標楷體" w:hAnsi="標楷體" w:hint="eastAsia"/>
          <w:u w:val="single"/>
        </w:rPr>
        <w:t>蔡裴伶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</w:rPr>
        <w:t xml:space="preserve">  觀 察 者：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  <w:r w:rsidR="00872D5A">
        <w:rPr>
          <w:rFonts w:ascii="標楷體" w:eastAsia="標楷體" w:hAnsi="標楷體" w:hint="eastAsia"/>
          <w:u w:val="single"/>
        </w:rPr>
        <w:t>夏國雄</w:t>
      </w:r>
      <w:r w:rsidRPr="005265BE">
        <w:rPr>
          <w:rFonts w:ascii="標楷體" w:eastAsia="標楷體" w:hAnsi="標楷體" w:hint="eastAsia"/>
          <w:u w:val="single"/>
        </w:rPr>
        <w:t xml:space="preserve">    </w:t>
      </w:r>
      <w:r w:rsidRPr="005265BE">
        <w:rPr>
          <w:rFonts w:ascii="標楷體" w:eastAsia="標楷體" w:hAnsi="標楷體" w:hint="eastAsia"/>
        </w:rPr>
        <w:t xml:space="preserve"> 觀察後會談時間：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  <w:r w:rsidR="00872D5A">
        <w:rPr>
          <w:rFonts w:ascii="標楷體" w:eastAsia="標楷體" w:hAnsi="標楷體" w:hint="eastAsia"/>
          <w:u w:val="single"/>
        </w:rPr>
        <w:t>115.4.29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</w:p>
    <w:p w14:paraId="0D1A8C17" w14:textId="77777777" w:rsidR="00851017" w:rsidRDefault="00851017" w:rsidP="00851017">
      <w:pPr>
        <w:ind w:leftChars="150" w:left="360"/>
        <w:rPr>
          <w:rFonts w:ascii="標楷體" w:eastAsia="標楷體" w:hAnsi="標楷體"/>
          <w:szCs w:val="32"/>
        </w:rPr>
      </w:pPr>
      <w:r w:rsidRPr="005265B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79A92" wp14:editId="7E6186BC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476F98" w14:textId="77777777" w:rsidR="00851017" w:rsidRPr="00094C5C" w:rsidRDefault="00851017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14:paraId="6D90DA6E" w14:textId="0C932DC7" w:rsidR="00851017" w:rsidRPr="00094C5C" w:rsidRDefault="00835B04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能關注到學生學習狀況，適時給予機會回答問題。</w:t>
                            </w:r>
                          </w:p>
                          <w:p w14:paraId="6918A159" w14:textId="6CDB4915" w:rsidR="00851017" w:rsidRPr="00094C5C" w:rsidRDefault="00835B04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能隨時檢核學生學習並給予協助。</w:t>
                            </w:r>
                          </w:p>
                          <w:p w14:paraId="70F2C90B" w14:textId="562AA22A" w:rsidR="00851017" w:rsidRPr="00094C5C" w:rsidRDefault="00835B04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教材內容中學生容易有錯處之處，有立即給予反思的機會。</w:t>
                            </w:r>
                          </w:p>
                          <w:p w14:paraId="2D17928C" w14:textId="77777777" w:rsidR="00851017" w:rsidRDefault="00851017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C5DDFE5" w14:textId="77777777" w:rsidR="00851017" w:rsidRDefault="00851017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86348A1" w14:textId="77777777" w:rsidR="00851017" w:rsidRPr="00094C5C" w:rsidRDefault="00851017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3E62CD1" w14:textId="77777777" w:rsidR="00851017" w:rsidRPr="00094C5C" w:rsidRDefault="00851017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14:paraId="40523015" w14:textId="6D8802E4" w:rsidR="00851017" w:rsidRPr="00094C5C" w:rsidRDefault="00835B04" w:rsidP="00835B0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上課時間有影響到下課，學生明顯注意力不足，可以運用下一次上課做檢核。</w:t>
                            </w:r>
                          </w:p>
                          <w:p w14:paraId="2C0B6D85" w14:textId="48BB6690" w:rsidR="00851017" w:rsidRPr="00094C5C" w:rsidRDefault="00851017" w:rsidP="00835B0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D7563A1" w14:textId="77777777" w:rsidR="00851017" w:rsidRPr="00094C5C" w:rsidRDefault="00851017" w:rsidP="00835B0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B7BE8F0" w14:textId="77777777" w:rsidR="00851017" w:rsidRPr="00094C5C" w:rsidRDefault="00851017" w:rsidP="00835B0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BA403AC" w14:textId="77777777" w:rsidR="00851017" w:rsidRDefault="00851017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E2DB812" w14:textId="77777777" w:rsidR="00851017" w:rsidRDefault="00851017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AFB7B87" w14:textId="77777777" w:rsidR="00851017" w:rsidRPr="00094C5C" w:rsidRDefault="00851017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14:paraId="4CBEE6F3" w14:textId="5587D31A" w:rsidR="00851017" w:rsidRDefault="00835B04" w:rsidP="00851017">
                            <w:pPr>
                              <w:rPr>
                                <w:rFonts w:ascii="標楷體" w:eastAsia="標楷體" w:hAnsi="標楷體" w:cs="Times New Roman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Pr="00835B04">
                              <w:rPr>
                                <w:rFonts w:ascii="標楷體" w:eastAsia="標楷體" w:hAnsi="標楷體" w:cs="Times New Roman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20"/>
                              </w:rPr>
                              <w:t>可運用網路上的資源，讓學生可以藉由不同的日曆版面報讀日期，已做到。須注意放大後的字體購不夠清晰。</w:t>
                            </w:r>
                          </w:p>
                          <w:p w14:paraId="5A228677" w14:textId="46D35D20" w:rsidR="00835B04" w:rsidRPr="00835B04" w:rsidRDefault="00835B04" w:rsidP="00851017">
                            <w:pPr>
                              <w:rPr>
                                <w:rFonts w:ascii="標楷體" w:eastAsia="標楷體" w:hAnsi="標楷體" w:cs="Times New Roman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79A92" id="矩形 23" o:spid="_x0000_s1027" style="position:absolute;left:0;text-align:left;margin-left:450.4pt;margin-top:18.55pt;width:501.6pt;height:43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" filled="f">
                <v:textbox>
                  <w:txbxContent>
                    <w:p w14:paraId="36476F98" w14:textId="77777777" w:rsidR="00851017" w:rsidRPr="00094C5C" w:rsidRDefault="00851017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14:paraId="6D90DA6E" w14:textId="0C932DC7" w:rsidR="00851017" w:rsidRPr="00094C5C" w:rsidRDefault="00835B04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能關注到學生學習狀況，適時給予機會回答問題。</w:t>
                      </w:r>
                    </w:p>
                    <w:p w14:paraId="6918A159" w14:textId="6CDB4915" w:rsidR="00851017" w:rsidRPr="00094C5C" w:rsidRDefault="00835B04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能隨時檢核學生學習並給予協助。</w:t>
                      </w:r>
                    </w:p>
                    <w:p w14:paraId="70F2C90B" w14:textId="562AA22A" w:rsidR="00851017" w:rsidRPr="00094C5C" w:rsidRDefault="00835B04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教材內容中學生容易有錯處之處，有立即給予反思的機會。</w:t>
                      </w:r>
                    </w:p>
                    <w:p w14:paraId="2D17928C" w14:textId="77777777" w:rsidR="00851017" w:rsidRDefault="00851017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7C5DDFE5" w14:textId="77777777" w:rsidR="00851017" w:rsidRDefault="00851017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386348A1" w14:textId="77777777" w:rsidR="00851017" w:rsidRPr="00094C5C" w:rsidRDefault="00851017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53E62CD1" w14:textId="77777777" w:rsidR="00851017" w:rsidRPr="00094C5C" w:rsidRDefault="00851017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14:paraId="40523015" w14:textId="6D8802E4" w:rsidR="00851017" w:rsidRPr="00094C5C" w:rsidRDefault="00835B04" w:rsidP="00835B04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上課時間有影響到下課，學生明顯注意力不足，可以運用下一次上課做檢核。</w:t>
                      </w:r>
                    </w:p>
                    <w:p w14:paraId="2C0B6D85" w14:textId="48BB6690" w:rsidR="00851017" w:rsidRPr="00094C5C" w:rsidRDefault="00851017" w:rsidP="00835B04">
                      <w:pPr>
                        <w:rPr>
                          <w:rFonts w:ascii="標楷體" w:eastAsia="標楷體" w:hAnsi="標楷體" w:hint="eastAsia"/>
                        </w:rPr>
                      </w:pPr>
                    </w:p>
                    <w:p w14:paraId="4D7563A1" w14:textId="77777777" w:rsidR="00851017" w:rsidRPr="00094C5C" w:rsidRDefault="00851017" w:rsidP="00835B04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B7BE8F0" w14:textId="77777777" w:rsidR="00851017" w:rsidRPr="00094C5C" w:rsidRDefault="00851017" w:rsidP="00835B04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4BA403AC" w14:textId="77777777" w:rsidR="00851017" w:rsidRDefault="00851017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6E2DB812" w14:textId="77777777" w:rsidR="00851017" w:rsidRDefault="00851017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6AFB7B87" w14:textId="77777777" w:rsidR="00851017" w:rsidRPr="00094C5C" w:rsidRDefault="00851017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14:paraId="4CBEE6F3" w14:textId="5587D31A" w:rsidR="00851017" w:rsidRDefault="00835B04" w:rsidP="00851017">
                      <w:pPr>
                        <w:rPr>
                          <w:rFonts w:ascii="標楷體" w:eastAsia="標楷體" w:hAnsi="標楷體" w:cs="Times New Roman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Pr="00835B04">
                        <w:rPr>
                          <w:rFonts w:ascii="標楷體" w:eastAsia="標楷體" w:hAnsi="標楷體" w:cs="Times New Roman"/>
                          <w:szCs w:val="20"/>
                        </w:rPr>
                        <w:t>.</w:t>
                      </w:r>
                      <w:r>
                        <w:rPr>
                          <w:rFonts w:ascii="標楷體" w:eastAsia="標楷體" w:hAnsi="標楷體" w:cs="Times New Roman" w:hint="eastAsia"/>
                          <w:szCs w:val="20"/>
                        </w:rPr>
                        <w:t>可運用網路上的資源，讓學生可以藉由不同的日曆版面報讀日期，已做到。須注意放大後的字體購不夠清晰。</w:t>
                      </w:r>
                    </w:p>
                    <w:p w14:paraId="5A228677" w14:textId="46D35D20" w:rsidR="00835B04" w:rsidRPr="00835B04" w:rsidRDefault="00835B04" w:rsidP="00851017">
                      <w:pPr>
                        <w:rPr>
                          <w:rFonts w:ascii="標楷體" w:eastAsia="標楷體" w:hAnsi="標楷體" w:cs="Times New Roman" w:hint="eastAsia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4E7CF578" w14:textId="77777777" w:rsidR="00851017" w:rsidRDefault="00851017" w:rsidP="00851017">
      <w:pPr>
        <w:ind w:leftChars="150" w:left="360"/>
        <w:rPr>
          <w:rFonts w:ascii="標楷體" w:eastAsia="標楷體" w:hAnsi="標楷體"/>
          <w:szCs w:val="32"/>
        </w:rPr>
      </w:pPr>
    </w:p>
    <w:p w14:paraId="2AE1CF64" w14:textId="77777777" w:rsidR="00851017" w:rsidRDefault="00851017" w:rsidP="00851017">
      <w:pPr>
        <w:ind w:leftChars="150" w:left="360"/>
        <w:rPr>
          <w:rFonts w:ascii="標楷體" w:eastAsia="標楷體" w:hAnsi="標楷體"/>
          <w:szCs w:val="32"/>
        </w:rPr>
      </w:pPr>
    </w:p>
    <w:p w14:paraId="33DDFE27" w14:textId="77777777" w:rsidR="00851017" w:rsidRPr="005265BE" w:rsidRDefault="00851017" w:rsidP="00851017">
      <w:pPr>
        <w:ind w:leftChars="150" w:left="360"/>
        <w:rPr>
          <w:rFonts w:ascii="標楷體" w:eastAsia="標楷體" w:hAnsi="標楷體"/>
          <w:szCs w:val="32"/>
        </w:rPr>
      </w:pPr>
      <w:r w:rsidRPr="005265BE">
        <w:rPr>
          <w:rFonts w:ascii="標楷體" w:eastAsia="標楷體" w:hAnsi="標楷體" w:hint="eastAsia"/>
          <w:szCs w:val="32"/>
        </w:rPr>
        <w:t xml:space="preserve"> (本表為參考格式，學校得視需求修改)</w:t>
      </w:r>
    </w:p>
    <w:p w14:paraId="666BFB4D" w14:textId="77777777" w:rsidR="00851017" w:rsidRPr="005265BE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5794B0B5" w14:textId="79210C63" w:rsidR="00851017" w:rsidRPr="005265BE" w:rsidRDefault="00851017" w:rsidP="005711DF">
      <w:pPr>
        <w:ind w:leftChars="150" w:left="36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授課教師簽名：   </w:t>
      </w:r>
      <w:r w:rsidR="00835B04">
        <w:rPr>
          <w:rFonts w:ascii="標楷體" w:eastAsia="標楷體" w:hAnsi="標楷體" w:hint="eastAsia"/>
          <w:b/>
          <w:sz w:val="28"/>
          <w:szCs w:val="28"/>
        </w:rPr>
        <w:t>蔡裴伶</w:t>
      </w: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        觀課教師簽名：</w:t>
      </w:r>
      <w:r w:rsidR="00835B04">
        <w:rPr>
          <w:rFonts w:ascii="標楷體" w:eastAsia="標楷體" w:hAnsi="標楷體" w:hint="eastAsia"/>
          <w:b/>
          <w:sz w:val="28"/>
          <w:szCs w:val="28"/>
        </w:rPr>
        <w:t xml:space="preserve">   夏國雄</w:t>
      </w:r>
    </w:p>
    <w:sectPr w:rsidR="00851017" w:rsidRPr="005265BE" w:rsidSect="00851017">
      <w:headerReference w:type="default" r:id="rId7"/>
      <w:pgSz w:w="11906" w:h="16838"/>
      <w:pgMar w:top="720" w:right="851" w:bottom="72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F005" w14:textId="77777777" w:rsidR="00A764A0" w:rsidRDefault="00A764A0" w:rsidP="00851017">
      <w:r>
        <w:separator/>
      </w:r>
    </w:p>
  </w:endnote>
  <w:endnote w:type="continuationSeparator" w:id="0">
    <w:p w14:paraId="66ABF326" w14:textId="77777777" w:rsidR="00A764A0" w:rsidRDefault="00A764A0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E73C" w14:textId="77777777" w:rsidR="00A764A0" w:rsidRDefault="00A764A0" w:rsidP="00851017">
      <w:r>
        <w:separator/>
      </w:r>
    </w:p>
  </w:footnote>
  <w:footnote w:type="continuationSeparator" w:id="0">
    <w:p w14:paraId="17DFCCBC" w14:textId="77777777" w:rsidR="00A764A0" w:rsidRDefault="00A764A0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85D7" w14:textId="77777777" w:rsidR="00851017" w:rsidRPr="00851017" w:rsidRDefault="00851017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公開授課3.0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4269C9"/>
    <w:multiLevelType w:val="hybridMultilevel"/>
    <w:tmpl w:val="0C10211E"/>
    <w:lvl w:ilvl="0" w:tplc="117C06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8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2" w15:restartNumberingAfterBreak="0">
    <w:nsid w:val="480A71FF"/>
    <w:multiLevelType w:val="hybridMultilevel"/>
    <w:tmpl w:val="8C787B8C"/>
    <w:lvl w:ilvl="0" w:tplc="117C068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5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5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BE02D6"/>
    <w:multiLevelType w:val="hybridMultilevel"/>
    <w:tmpl w:val="29608A82"/>
    <w:lvl w:ilvl="0" w:tplc="117C06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9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0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3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A42696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DA7351"/>
    <w:multiLevelType w:val="hybridMultilevel"/>
    <w:tmpl w:val="85F22FDC"/>
    <w:lvl w:ilvl="0" w:tplc="117C06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7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4"/>
  </w:num>
  <w:num w:numId="4">
    <w:abstractNumId w:val="4"/>
  </w:num>
  <w:num w:numId="5">
    <w:abstractNumId w:val="20"/>
  </w:num>
  <w:num w:numId="6">
    <w:abstractNumId w:val="16"/>
  </w:num>
  <w:num w:numId="7">
    <w:abstractNumId w:val="13"/>
  </w:num>
  <w:num w:numId="8">
    <w:abstractNumId w:val="27"/>
  </w:num>
  <w:num w:numId="9">
    <w:abstractNumId w:val="3"/>
  </w:num>
  <w:num w:numId="10">
    <w:abstractNumId w:val="1"/>
  </w:num>
  <w:num w:numId="11">
    <w:abstractNumId w:val="28"/>
  </w:num>
  <w:num w:numId="12">
    <w:abstractNumId w:val="7"/>
  </w:num>
  <w:num w:numId="13">
    <w:abstractNumId w:val="10"/>
  </w:num>
  <w:num w:numId="14">
    <w:abstractNumId w:val="19"/>
  </w:num>
  <w:num w:numId="15">
    <w:abstractNumId w:val="11"/>
  </w:num>
  <w:num w:numId="16">
    <w:abstractNumId w:val="22"/>
  </w:num>
  <w:num w:numId="17">
    <w:abstractNumId w:val="0"/>
  </w:num>
  <w:num w:numId="18">
    <w:abstractNumId w:val="6"/>
  </w:num>
  <w:num w:numId="19">
    <w:abstractNumId w:val="24"/>
  </w:num>
  <w:num w:numId="20">
    <w:abstractNumId w:val="2"/>
  </w:num>
  <w:num w:numId="21">
    <w:abstractNumId w:val="8"/>
  </w:num>
  <w:num w:numId="22">
    <w:abstractNumId w:val="15"/>
  </w:num>
  <w:num w:numId="23">
    <w:abstractNumId w:val="9"/>
  </w:num>
  <w:num w:numId="24">
    <w:abstractNumId w:val="21"/>
  </w:num>
  <w:num w:numId="25">
    <w:abstractNumId w:val="25"/>
  </w:num>
  <w:num w:numId="26">
    <w:abstractNumId w:val="12"/>
  </w:num>
  <w:num w:numId="27">
    <w:abstractNumId w:val="5"/>
  </w:num>
  <w:num w:numId="28">
    <w:abstractNumId w:val="17"/>
  </w:num>
  <w:num w:numId="29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17"/>
    <w:rsid w:val="00037C66"/>
    <w:rsid w:val="000A12D9"/>
    <w:rsid w:val="00513704"/>
    <w:rsid w:val="005711DF"/>
    <w:rsid w:val="0059182F"/>
    <w:rsid w:val="005C6197"/>
    <w:rsid w:val="00636036"/>
    <w:rsid w:val="006A1663"/>
    <w:rsid w:val="00721390"/>
    <w:rsid w:val="0075392F"/>
    <w:rsid w:val="007572EF"/>
    <w:rsid w:val="0080631E"/>
    <w:rsid w:val="008335FF"/>
    <w:rsid w:val="00835B04"/>
    <w:rsid w:val="00851017"/>
    <w:rsid w:val="00872D5A"/>
    <w:rsid w:val="00A764A0"/>
    <w:rsid w:val="00B21E25"/>
    <w:rsid w:val="00B6496A"/>
    <w:rsid w:val="00C8533C"/>
    <w:rsid w:val="00CF5780"/>
    <w:rsid w:val="00F00840"/>
    <w:rsid w:val="00FC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783119"/>
  <w15:chartTrackingRefBased/>
  <w15:docId w15:val="{BA98E6C9-A36B-476D-A7AF-BC10EE85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張兆文</dc:creator>
  <cp:keywords/>
  <dc:description/>
  <cp:lastModifiedBy>中和國小</cp:lastModifiedBy>
  <cp:revision>12</cp:revision>
  <dcterms:created xsi:type="dcterms:W3CDTF">2026-04-27T03:21:00Z</dcterms:created>
  <dcterms:modified xsi:type="dcterms:W3CDTF">2026-05-04T03:47:00Z</dcterms:modified>
</cp:coreProperties>
</file>